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00"/>
        <w:gridCol w:w="2350"/>
        <w:gridCol w:w="2351"/>
        <w:gridCol w:w="2351"/>
        <w:gridCol w:w="2350"/>
        <w:gridCol w:w="2351"/>
        <w:gridCol w:w="2351"/>
      </w:tblGrid>
      <w:tr w:rsidR="00B470CA" w14:paraId="52358CA6" w14:textId="77777777" w:rsidTr="7F22867D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672A6659" w14:textId="77777777" w:rsidR="00421F64" w:rsidRDefault="00421F64"/>
        </w:tc>
        <w:tc>
          <w:tcPr>
            <w:tcW w:w="2350" w:type="dxa"/>
            <w:shd w:val="clear" w:color="auto" w:fill="ED7D31" w:themeFill="accent2"/>
          </w:tcPr>
          <w:p w14:paraId="25348F9F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14:paraId="573EE86A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0A37501D" w14:textId="77777777" w:rsidR="00421F64" w:rsidRPr="00421F64" w:rsidRDefault="00421F64" w:rsidP="00421F64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ED7D31" w:themeFill="accent2"/>
          </w:tcPr>
          <w:p w14:paraId="36FBB015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14:paraId="608FF6B0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5DAB6C7B" w14:textId="77777777" w:rsidR="00421F64" w:rsidRPr="00421F64" w:rsidRDefault="00421F64" w:rsidP="0066220D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70AD47" w:themeFill="accent6"/>
          </w:tcPr>
          <w:p w14:paraId="5D42A144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14:paraId="529B2C89" w14:textId="77777777" w:rsidR="008C6984" w:rsidRPr="00421F64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17CC00DC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40D71ED4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14:paraId="02EB378F" w14:textId="77777777" w:rsidR="008C6984" w:rsidRPr="00421F64" w:rsidRDefault="008C6984" w:rsidP="00421F64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FF33CC"/>
          </w:tcPr>
          <w:p w14:paraId="0DCEF34A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14:paraId="449C1992" w14:textId="77777777" w:rsidR="00421F64" w:rsidRPr="00421F64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51" w:type="dxa"/>
            <w:shd w:val="clear" w:color="auto" w:fill="FF33CC"/>
          </w:tcPr>
          <w:p w14:paraId="2D702784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14:paraId="349294E8" w14:textId="77777777" w:rsidR="00421F64" w:rsidRPr="00421F64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6F3DB6" w14:paraId="02A5C068" w14:textId="77777777" w:rsidTr="00763D5B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11D1C258" w14:textId="77777777" w:rsidR="006F3DB6" w:rsidRDefault="00F51F98">
            <w:r>
              <w:t>CLASS NOVEL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4E3746EE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THE GIRL OF INK AND STARS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728E88E9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SHAKESPEARE’S STORIES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1715A00" w14:textId="77777777" w:rsidR="00C130AA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THE BOY AT THE BACK OF THE CLASS</w:t>
            </w:r>
          </w:p>
          <w:p w14:paraId="6A05A809" w14:textId="77777777" w:rsidR="006F3DB6" w:rsidRPr="00F51F98" w:rsidRDefault="006F3DB6" w:rsidP="00F51F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01FA277A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CLOCKWORK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042D2E8" w14:textId="77777777" w:rsidR="00C130AA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HOLES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73A3BCB9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CORALINE</w:t>
            </w:r>
          </w:p>
        </w:tc>
      </w:tr>
      <w:tr w:rsidR="006F3DB6" w14:paraId="7AB15E0D" w14:textId="77777777" w:rsidTr="00763D5B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72F14E2C" w14:textId="77777777" w:rsidR="00E45E94" w:rsidRPr="00763D5B" w:rsidRDefault="00E45E94" w:rsidP="00E45E94">
            <w:r w:rsidRPr="00763D5B">
              <w:t xml:space="preserve">Reading into Writing </w:t>
            </w:r>
          </w:p>
          <w:p w14:paraId="5A39BBE3" w14:textId="77777777" w:rsidR="006F3DB6" w:rsidRPr="00763D5B" w:rsidRDefault="006F3DB6"/>
          <w:p w14:paraId="41C8F396" w14:textId="77777777" w:rsidR="006F3DB6" w:rsidRPr="00763D5B" w:rsidRDefault="006F3DB6"/>
        </w:tc>
        <w:tc>
          <w:tcPr>
            <w:tcW w:w="2350" w:type="dxa"/>
            <w:shd w:val="clear" w:color="auto" w:fill="FFE599" w:themeFill="accent4" w:themeFillTint="66"/>
          </w:tcPr>
          <w:p w14:paraId="219781A2" w14:textId="4535EE5C" w:rsidR="00E45E94" w:rsidRPr="00763D5B" w:rsidRDefault="00E45E94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Greek Myths: </w:t>
            </w:r>
            <w:r w:rsidR="002D4A37" w:rsidRPr="00763D5B">
              <w:rPr>
                <w:bCs/>
                <w:sz w:val="16"/>
                <w:szCs w:val="16"/>
              </w:rPr>
              <w:t xml:space="preserve">Meet the heroes, gods </w:t>
            </w:r>
            <w:r w:rsidRPr="00763D5B">
              <w:rPr>
                <w:bCs/>
                <w:sz w:val="16"/>
                <w:szCs w:val="16"/>
              </w:rPr>
              <w:t>and monsters of ancient Greece:</w:t>
            </w:r>
            <w:r w:rsidR="002D4A37" w:rsidRPr="00763D5B">
              <w:rPr>
                <w:bCs/>
                <w:sz w:val="16"/>
                <w:szCs w:val="16"/>
              </w:rPr>
              <w:t xml:space="preserve"> Jean Menzies: To</w:t>
            </w:r>
            <w:r w:rsidRPr="00763D5B">
              <w:rPr>
                <w:bCs/>
                <w:sz w:val="16"/>
                <w:szCs w:val="16"/>
              </w:rPr>
              <w:t xml:space="preserve"> Entertain:  Narrative: 13</w:t>
            </w:r>
            <w:r w:rsidRPr="00763D5B">
              <w:rPr>
                <w:bCs/>
                <w:sz w:val="16"/>
                <w:szCs w:val="16"/>
                <w:vertAlign w:val="superscript"/>
              </w:rPr>
              <w:t>th</w:t>
            </w:r>
            <w:r w:rsidRPr="00763D5B">
              <w:rPr>
                <w:bCs/>
                <w:sz w:val="16"/>
                <w:szCs w:val="16"/>
              </w:rPr>
              <w:t xml:space="preserve"> Labour of Hercules </w:t>
            </w:r>
            <w:r w:rsidR="005C578E" w:rsidRPr="00763D5B">
              <w:rPr>
                <w:bCs/>
                <w:sz w:val="16"/>
                <w:szCs w:val="16"/>
              </w:rPr>
              <w:t>(3</w:t>
            </w:r>
            <w:r w:rsidRPr="00763D5B">
              <w:rPr>
                <w:bCs/>
                <w:sz w:val="16"/>
                <w:szCs w:val="16"/>
              </w:rPr>
              <w:t xml:space="preserve"> weeks)</w:t>
            </w:r>
          </w:p>
          <w:p w14:paraId="6E5A576A" w14:textId="77777777" w:rsidR="00E45E94" w:rsidRPr="00763D5B" w:rsidRDefault="005D5B2B" w:rsidP="002D4A37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 Publish</w:t>
            </w:r>
          </w:p>
          <w:p w14:paraId="72A3D3EC" w14:textId="77777777" w:rsidR="005D5B2B" w:rsidRPr="00763D5B" w:rsidRDefault="005D5B2B" w:rsidP="002D4A37">
            <w:pPr>
              <w:rPr>
                <w:sz w:val="16"/>
                <w:szCs w:val="16"/>
              </w:rPr>
            </w:pPr>
          </w:p>
          <w:p w14:paraId="245ABD2A" w14:textId="57CDAF45" w:rsidR="006F3DB6" w:rsidRPr="00763D5B" w:rsidRDefault="00E45E94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Greek Myths Part 2: Meet the heroes, gods and monsters of ancient Greece: Jean Menzies </w:t>
            </w:r>
            <w:r w:rsidR="009524FA" w:rsidRPr="00763D5B">
              <w:rPr>
                <w:bCs/>
                <w:sz w:val="16"/>
                <w:szCs w:val="16"/>
              </w:rPr>
              <w:t xml:space="preserve">- </w:t>
            </w:r>
            <w:r w:rsidR="00260D21">
              <w:rPr>
                <w:bCs/>
                <w:sz w:val="16"/>
                <w:szCs w:val="16"/>
              </w:rPr>
              <w:t xml:space="preserve">To Discuss: Balanced Argument </w:t>
            </w:r>
            <w:r w:rsidRPr="00763D5B">
              <w:rPr>
                <w:bCs/>
                <w:sz w:val="16"/>
                <w:szCs w:val="16"/>
              </w:rPr>
              <w:t>(2 weeks)</w:t>
            </w:r>
          </w:p>
          <w:p w14:paraId="0D0B940D" w14:textId="77777777" w:rsidR="002E46E1" w:rsidRPr="00763D5B" w:rsidRDefault="002E46E1" w:rsidP="002D4A37">
            <w:pPr>
              <w:rPr>
                <w:sz w:val="16"/>
                <w:szCs w:val="16"/>
              </w:rPr>
            </w:pPr>
          </w:p>
          <w:p w14:paraId="0E27B00A" w14:textId="1F615DE4" w:rsidR="00C130AA" w:rsidRPr="00763D5B" w:rsidRDefault="00E45E94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Poetry: </w:t>
            </w:r>
            <w:r w:rsidR="005A4E33" w:rsidRPr="00763D5B">
              <w:rPr>
                <w:bCs/>
                <w:sz w:val="16"/>
                <w:szCs w:val="16"/>
              </w:rPr>
              <w:t>Spaced Out: To Express: Performance Poetry (1 week)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172B95B0" w14:textId="5E73F04D" w:rsidR="00A26F33" w:rsidRPr="00763D5B" w:rsidRDefault="00EF645C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The Highwayman</w:t>
            </w:r>
            <w:r w:rsidR="00260D21">
              <w:rPr>
                <w:sz w:val="16"/>
                <w:szCs w:val="16"/>
              </w:rPr>
              <w:t xml:space="preserve">: Alfred Noyes: To Entertain: </w:t>
            </w:r>
            <w:r w:rsidR="00A26F33" w:rsidRPr="00763D5B">
              <w:rPr>
                <w:sz w:val="16"/>
                <w:szCs w:val="16"/>
              </w:rPr>
              <w:t>Narrative in the first pe</w:t>
            </w:r>
            <w:r w:rsidR="00260D21">
              <w:rPr>
                <w:sz w:val="16"/>
                <w:szCs w:val="16"/>
              </w:rPr>
              <w:t xml:space="preserve">rson/alternative viewpoints </w:t>
            </w:r>
            <w:r w:rsidR="00260D21">
              <w:rPr>
                <w:sz w:val="16"/>
                <w:szCs w:val="16"/>
              </w:rPr>
              <w:br/>
            </w:r>
            <w:r w:rsidR="007675C3" w:rsidRPr="00763D5B">
              <w:rPr>
                <w:sz w:val="16"/>
                <w:szCs w:val="16"/>
              </w:rPr>
              <w:t xml:space="preserve">(3 </w:t>
            </w:r>
            <w:r w:rsidR="00A26F33" w:rsidRPr="00763D5B">
              <w:rPr>
                <w:sz w:val="16"/>
                <w:szCs w:val="16"/>
              </w:rPr>
              <w:t>weeks)</w:t>
            </w:r>
            <w:r w:rsidR="005D5B2B" w:rsidRPr="00763D5B">
              <w:rPr>
                <w:sz w:val="16"/>
                <w:szCs w:val="16"/>
              </w:rPr>
              <w:br/>
              <w:t>* Publish</w:t>
            </w:r>
          </w:p>
          <w:p w14:paraId="60061E4C" w14:textId="77777777" w:rsidR="00A26F33" w:rsidRPr="00763D5B" w:rsidRDefault="00A26F33">
            <w:pPr>
              <w:rPr>
                <w:sz w:val="16"/>
                <w:szCs w:val="16"/>
              </w:rPr>
            </w:pPr>
          </w:p>
          <w:p w14:paraId="056472D5" w14:textId="6A4AFDB6" w:rsidR="00C130AA" w:rsidRPr="00763D5B" w:rsidRDefault="00002140" w:rsidP="00C130AA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The Astronomers S</w:t>
            </w:r>
            <w:r w:rsidR="00260D21">
              <w:rPr>
                <w:sz w:val="16"/>
                <w:szCs w:val="16"/>
              </w:rPr>
              <w:t>u</w:t>
            </w:r>
            <w:r w:rsidRPr="00763D5B">
              <w:rPr>
                <w:sz w:val="16"/>
                <w:szCs w:val="16"/>
              </w:rPr>
              <w:t xml:space="preserve">n: </w:t>
            </w:r>
            <w:r w:rsidR="00260D21">
              <w:rPr>
                <w:sz w:val="16"/>
                <w:szCs w:val="16"/>
              </w:rPr>
              <w:t xml:space="preserve"> Visual Literacy: To Describe:</w:t>
            </w:r>
            <w:r w:rsidR="005E5EF5" w:rsidRPr="00763D5B">
              <w:rPr>
                <w:sz w:val="16"/>
                <w:szCs w:val="16"/>
              </w:rPr>
              <w:t xml:space="preserve"> Descriptive Writing</w:t>
            </w:r>
            <w:r w:rsidRPr="00763D5B">
              <w:rPr>
                <w:sz w:val="16"/>
                <w:szCs w:val="16"/>
              </w:rPr>
              <w:t xml:space="preserve"> (</w:t>
            </w:r>
            <w:r w:rsidR="00C130AA" w:rsidRPr="00763D5B">
              <w:rPr>
                <w:sz w:val="16"/>
                <w:szCs w:val="16"/>
              </w:rPr>
              <w:t>2 weeks</w:t>
            </w:r>
            <w:r w:rsidRPr="00763D5B">
              <w:rPr>
                <w:sz w:val="16"/>
                <w:szCs w:val="16"/>
              </w:rPr>
              <w:t>)</w:t>
            </w:r>
          </w:p>
          <w:p w14:paraId="44EAFD9C" w14:textId="77777777" w:rsidR="00615727" w:rsidRPr="00763D5B" w:rsidRDefault="00615727">
            <w:pPr>
              <w:rPr>
                <w:sz w:val="16"/>
                <w:szCs w:val="16"/>
              </w:rPr>
            </w:pPr>
          </w:p>
          <w:p w14:paraId="1DFB11B9" w14:textId="25E18FAD" w:rsidR="005A4E33" w:rsidRPr="00763D5B" w:rsidRDefault="005A4E33" w:rsidP="005A4E33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Knowledge </w:t>
            </w:r>
            <w:proofErr w:type="spellStart"/>
            <w:r w:rsidRPr="00763D5B">
              <w:rPr>
                <w:sz w:val="16"/>
                <w:szCs w:val="16"/>
              </w:rPr>
              <w:t>Encyclopedia</w:t>
            </w:r>
            <w:proofErr w:type="spellEnd"/>
            <w:r w:rsidR="00E454DA" w:rsidRPr="00763D5B">
              <w:rPr>
                <w:sz w:val="16"/>
                <w:szCs w:val="16"/>
              </w:rPr>
              <w:t>:</w:t>
            </w:r>
            <w:r w:rsidR="00260D21">
              <w:rPr>
                <w:sz w:val="16"/>
                <w:szCs w:val="16"/>
              </w:rPr>
              <w:t xml:space="preserve"> </w:t>
            </w:r>
            <w:proofErr w:type="spellStart"/>
            <w:r w:rsidR="00260D21">
              <w:rPr>
                <w:sz w:val="16"/>
                <w:szCs w:val="16"/>
              </w:rPr>
              <w:t>SPACE!</w:t>
            </w:r>
            <w:r w:rsidR="00E454DA" w:rsidRPr="00763D5B">
              <w:rPr>
                <w:sz w:val="16"/>
                <w:szCs w:val="16"/>
              </w:rPr>
              <w:t>To</w:t>
            </w:r>
            <w:proofErr w:type="spellEnd"/>
            <w:r w:rsidR="005E5EF5" w:rsidRPr="00763D5B">
              <w:rPr>
                <w:sz w:val="16"/>
                <w:szCs w:val="16"/>
              </w:rPr>
              <w:t xml:space="preserve"> </w:t>
            </w:r>
            <w:r w:rsidR="00260D21">
              <w:rPr>
                <w:sz w:val="16"/>
                <w:szCs w:val="16"/>
              </w:rPr>
              <w:t>Explain:</w:t>
            </w:r>
            <w:r w:rsidR="005E5EF5" w:rsidRPr="00763D5B">
              <w:rPr>
                <w:sz w:val="16"/>
                <w:szCs w:val="16"/>
              </w:rPr>
              <w:t xml:space="preserve"> Explanation Text (</w:t>
            </w:r>
            <w:r w:rsidRPr="00763D5B">
              <w:rPr>
                <w:sz w:val="16"/>
                <w:szCs w:val="16"/>
              </w:rPr>
              <w:t>2 weeks</w:t>
            </w:r>
            <w:r w:rsidR="005E5EF5" w:rsidRPr="00763D5B">
              <w:rPr>
                <w:sz w:val="16"/>
                <w:szCs w:val="16"/>
              </w:rPr>
              <w:t>)</w:t>
            </w:r>
          </w:p>
          <w:p w14:paraId="4B94D5A5" w14:textId="77777777" w:rsidR="002E46E1" w:rsidRPr="00763D5B" w:rsidRDefault="002E46E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3B116F04" w14:textId="69AC26B4" w:rsidR="005E5EF5" w:rsidRPr="00763D5B" w:rsidRDefault="005E5EF5" w:rsidP="005E5EF5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Beowulf : Michael </w:t>
            </w:r>
            <w:proofErr w:type="spellStart"/>
            <w:r w:rsidRPr="00763D5B">
              <w:rPr>
                <w:sz w:val="16"/>
                <w:szCs w:val="16"/>
              </w:rPr>
              <w:t>Morpurgo</w:t>
            </w:r>
            <w:proofErr w:type="spellEnd"/>
            <w:r w:rsidRPr="00763D5B">
              <w:rPr>
                <w:sz w:val="16"/>
                <w:szCs w:val="16"/>
              </w:rPr>
              <w:t xml:space="preserve"> </w:t>
            </w:r>
            <w:r w:rsidR="00260D21">
              <w:rPr>
                <w:sz w:val="16"/>
                <w:szCs w:val="16"/>
              </w:rPr>
              <w:t>:To Entertain:</w:t>
            </w:r>
            <w:r w:rsidRPr="00763D5B">
              <w:rPr>
                <w:sz w:val="16"/>
                <w:szCs w:val="16"/>
              </w:rPr>
              <w:t xml:space="preserve"> </w:t>
            </w:r>
            <w:r w:rsidR="00260D21">
              <w:rPr>
                <w:sz w:val="16"/>
                <w:szCs w:val="16"/>
              </w:rPr>
              <w:t>Narrative</w:t>
            </w:r>
            <w:r w:rsidR="005D5B2B" w:rsidRPr="00763D5B">
              <w:rPr>
                <w:sz w:val="16"/>
                <w:szCs w:val="16"/>
              </w:rPr>
              <w:t xml:space="preserve"> (4 </w:t>
            </w:r>
            <w:r w:rsidRPr="00763D5B">
              <w:rPr>
                <w:sz w:val="16"/>
                <w:szCs w:val="16"/>
              </w:rPr>
              <w:t>weeks)</w:t>
            </w:r>
          </w:p>
          <w:p w14:paraId="43A2593B" w14:textId="77777777" w:rsidR="005D5B2B" w:rsidRPr="00763D5B" w:rsidRDefault="005D5B2B" w:rsidP="005E5EF5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*Publish</w:t>
            </w:r>
          </w:p>
          <w:p w14:paraId="3DEEC669" w14:textId="77777777" w:rsidR="00615727" w:rsidRPr="00763D5B" w:rsidRDefault="00615727" w:rsidP="005878C7">
            <w:pPr>
              <w:rPr>
                <w:sz w:val="16"/>
                <w:szCs w:val="16"/>
              </w:rPr>
            </w:pPr>
          </w:p>
          <w:p w14:paraId="79FAFFF5" w14:textId="61E4521E" w:rsidR="002E46E1" w:rsidRPr="00763D5B" w:rsidRDefault="005E5EF5" w:rsidP="005878C7">
            <w:pPr>
              <w:rPr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Anglo-Saxons: </w:t>
            </w:r>
            <w:r w:rsidR="000065E5" w:rsidRPr="00763D5B">
              <w:rPr>
                <w:bCs/>
                <w:sz w:val="16"/>
                <w:szCs w:val="16"/>
              </w:rPr>
              <w:t xml:space="preserve">The </w:t>
            </w:r>
            <w:r w:rsidR="00260D21">
              <w:rPr>
                <w:bCs/>
                <w:sz w:val="16"/>
                <w:szCs w:val="16"/>
              </w:rPr>
              <w:t xml:space="preserve">History Detective Investigates: </w:t>
            </w:r>
            <w:r w:rsidRPr="00763D5B">
              <w:rPr>
                <w:bCs/>
                <w:sz w:val="16"/>
                <w:szCs w:val="16"/>
              </w:rPr>
              <w:t>To I</w:t>
            </w:r>
            <w:r w:rsidR="00260D21">
              <w:rPr>
                <w:bCs/>
                <w:sz w:val="16"/>
                <w:szCs w:val="16"/>
              </w:rPr>
              <w:t xml:space="preserve">nform: </w:t>
            </w:r>
            <w:r w:rsidR="00603C55" w:rsidRPr="00763D5B">
              <w:rPr>
                <w:bCs/>
                <w:sz w:val="16"/>
                <w:szCs w:val="16"/>
              </w:rPr>
              <w:t xml:space="preserve">Non-Chronological Report </w:t>
            </w:r>
            <w:r w:rsidRPr="00763D5B">
              <w:rPr>
                <w:bCs/>
                <w:sz w:val="16"/>
                <w:szCs w:val="16"/>
              </w:rPr>
              <w:t>(3</w:t>
            </w:r>
            <w:r w:rsidR="005625F6" w:rsidRPr="00763D5B">
              <w:rPr>
                <w:bCs/>
                <w:sz w:val="16"/>
                <w:szCs w:val="16"/>
              </w:rPr>
              <w:t xml:space="preserve"> weeks</w:t>
            </w:r>
            <w:r w:rsidRPr="00763D5B">
              <w:rPr>
                <w:bCs/>
                <w:sz w:val="16"/>
                <w:szCs w:val="16"/>
              </w:rPr>
              <w:t>)</w:t>
            </w:r>
            <w:r w:rsidR="00730B5C" w:rsidRPr="00763D5B">
              <w:rPr>
                <w:bCs/>
                <w:sz w:val="16"/>
                <w:szCs w:val="16"/>
              </w:rPr>
              <w:t xml:space="preserve"> </w:t>
            </w:r>
            <w:r w:rsidRPr="00763D5B">
              <w:br/>
            </w:r>
          </w:p>
          <w:p w14:paraId="45FB0818" w14:textId="77777777" w:rsidR="005A4E33" w:rsidRPr="00763D5B" w:rsidRDefault="005A4E33" w:rsidP="00C130AA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56FF458D" w14:textId="77777777" w:rsidR="005625F6" w:rsidRPr="00763D5B" w:rsidRDefault="007675C3" w:rsidP="005625F6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Kensuke’s Kingdom: To Inform – Recount: </w:t>
            </w:r>
            <w:r w:rsidR="005A4E33" w:rsidRPr="00763D5B">
              <w:rPr>
                <w:sz w:val="16"/>
                <w:szCs w:val="16"/>
              </w:rPr>
              <w:t>Newspaper article</w:t>
            </w:r>
            <w:r w:rsidRPr="00763D5B">
              <w:rPr>
                <w:sz w:val="16"/>
                <w:szCs w:val="16"/>
              </w:rPr>
              <w:t xml:space="preserve"> (3</w:t>
            </w:r>
            <w:r w:rsidRPr="00763D5B">
              <w:rPr>
                <w:sz w:val="16"/>
                <w:szCs w:val="16"/>
                <w:vertAlign w:val="superscript"/>
              </w:rPr>
              <w:t>rd</w:t>
            </w:r>
            <w:r w:rsidRPr="00763D5B">
              <w:rPr>
                <w:sz w:val="16"/>
                <w:szCs w:val="16"/>
              </w:rPr>
              <w:t xml:space="preserve"> person)</w:t>
            </w:r>
            <w:r w:rsidR="005A4E33" w:rsidRPr="00763D5B">
              <w:rPr>
                <w:sz w:val="16"/>
                <w:szCs w:val="16"/>
              </w:rPr>
              <w:t xml:space="preserve"> </w:t>
            </w:r>
            <w:r w:rsidRPr="00763D5B">
              <w:rPr>
                <w:sz w:val="16"/>
                <w:szCs w:val="16"/>
              </w:rPr>
              <w:t>(3 weeks total)</w:t>
            </w:r>
            <w:r w:rsidR="00730B5C" w:rsidRPr="00763D5B">
              <w:rPr>
                <w:sz w:val="16"/>
                <w:szCs w:val="16"/>
              </w:rPr>
              <w:br/>
              <w:t>*Publish</w:t>
            </w:r>
          </w:p>
          <w:p w14:paraId="049F31CB" w14:textId="77777777" w:rsidR="005625F6" w:rsidRPr="00763D5B" w:rsidRDefault="005625F6" w:rsidP="005625F6">
            <w:pPr>
              <w:rPr>
                <w:sz w:val="16"/>
                <w:szCs w:val="16"/>
              </w:rPr>
            </w:pPr>
          </w:p>
          <w:p w14:paraId="1CC3E6D3" w14:textId="12D22E71" w:rsidR="006F3DB6" w:rsidRPr="00763D5B" w:rsidRDefault="005625F6" w:rsidP="007675C3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Anglo-Saxons and Vikings (Usborne History of Britain)</w:t>
            </w:r>
            <w:r w:rsidR="00260D21">
              <w:rPr>
                <w:sz w:val="16"/>
                <w:szCs w:val="16"/>
              </w:rPr>
              <w:t>: To Persuade:</w:t>
            </w:r>
            <w:r w:rsidR="007675C3" w:rsidRPr="00763D5B">
              <w:rPr>
                <w:sz w:val="16"/>
                <w:szCs w:val="16"/>
              </w:rPr>
              <w:t xml:space="preserve"> persuasive argument:</w:t>
            </w:r>
            <w:r w:rsidRPr="00763D5B">
              <w:rPr>
                <w:sz w:val="16"/>
                <w:szCs w:val="16"/>
              </w:rPr>
              <w:t xml:space="preserve"> </w:t>
            </w:r>
            <w:r w:rsidR="00603C55" w:rsidRPr="00763D5B">
              <w:rPr>
                <w:sz w:val="16"/>
                <w:szCs w:val="16"/>
              </w:rPr>
              <w:t xml:space="preserve">Who </w:t>
            </w:r>
            <w:r w:rsidR="00F90CE6" w:rsidRPr="00763D5B">
              <w:rPr>
                <w:sz w:val="16"/>
                <w:szCs w:val="16"/>
              </w:rPr>
              <w:t>should be</w:t>
            </w:r>
            <w:r w:rsidRPr="00763D5B">
              <w:rPr>
                <w:sz w:val="16"/>
                <w:szCs w:val="16"/>
              </w:rPr>
              <w:t xml:space="preserve"> the rightfu</w:t>
            </w:r>
            <w:r w:rsidR="007675C3" w:rsidRPr="00763D5B">
              <w:rPr>
                <w:sz w:val="16"/>
                <w:szCs w:val="16"/>
              </w:rPr>
              <w:t>l heir to the English Throne? (</w:t>
            </w:r>
            <w:r w:rsidRPr="00763D5B">
              <w:rPr>
                <w:sz w:val="16"/>
                <w:szCs w:val="16"/>
              </w:rPr>
              <w:t>2 weeks</w:t>
            </w:r>
            <w:r w:rsidR="007675C3" w:rsidRPr="00763D5B">
              <w:rPr>
                <w:sz w:val="16"/>
                <w:szCs w:val="16"/>
              </w:rPr>
              <w:t>)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CD699B8" w14:textId="31B57FFF" w:rsidR="006F3DB6" w:rsidRPr="00763D5B" w:rsidRDefault="00D90E2B" w:rsidP="005878C7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T</w:t>
            </w:r>
            <w:r w:rsidR="007675C3" w:rsidRPr="00763D5B">
              <w:rPr>
                <w:sz w:val="16"/>
                <w:szCs w:val="16"/>
              </w:rPr>
              <w:t xml:space="preserve">he Saga of </w:t>
            </w:r>
            <w:proofErr w:type="spellStart"/>
            <w:r w:rsidR="007675C3" w:rsidRPr="00763D5B">
              <w:rPr>
                <w:sz w:val="16"/>
                <w:szCs w:val="16"/>
              </w:rPr>
              <w:t>Biorn</w:t>
            </w:r>
            <w:proofErr w:type="spellEnd"/>
            <w:r w:rsidR="007675C3" w:rsidRPr="00763D5B">
              <w:rPr>
                <w:sz w:val="16"/>
                <w:szCs w:val="16"/>
              </w:rPr>
              <w:t>:</w:t>
            </w:r>
            <w:r w:rsidRPr="00763D5B">
              <w:rPr>
                <w:sz w:val="16"/>
                <w:szCs w:val="16"/>
              </w:rPr>
              <w:t xml:space="preserve"> Literacy </w:t>
            </w:r>
            <w:r w:rsidR="00260D21">
              <w:rPr>
                <w:sz w:val="16"/>
                <w:szCs w:val="16"/>
              </w:rPr>
              <w:t>Shed:  To Entertain:</w:t>
            </w:r>
            <w:r w:rsidR="007675C3" w:rsidRPr="00763D5B">
              <w:rPr>
                <w:sz w:val="16"/>
                <w:szCs w:val="16"/>
              </w:rPr>
              <w:t xml:space="preserve"> Narrative </w:t>
            </w:r>
            <w:r w:rsidR="00260D21">
              <w:rPr>
                <w:sz w:val="16"/>
                <w:szCs w:val="16"/>
              </w:rPr>
              <w:br/>
            </w:r>
            <w:r w:rsidR="005D5B2B" w:rsidRPr="00763D5B">
              <w:rPr>
                <w:sz w:val="16"/>
                <w:szCs w:val="16"/>
              </w:rPr>
              <w:t>(3</w:t>
            </w:r>
            <w:r w:rsidR="00C12472" w:rsidRPr="00763D5B">
              <w:rPr>
                <w:sz w:val="16"/>
                <w:szCs w:val="16"/>
              </w:rPr>
              <w:t xml:space="preserve"> weeks</w:t>
            </w:r>
            <w:r w:rsidR="007675C3" w:rsidRPr="00763D5B">
              <w:rPr>
                <w:sz w:val="16"/>
                <w:szCs w:val="16"/>
              </w:rPr>
              <w:t>)</w:t>
            </w:r>
          </w:p>
          <w:p w14:paraId="1DD08F74" w14:textId="77777777" w:rsidR="005D5B2B" w:rsidRPr="00763D5B" w:rsidRDefault="005D5B2B" w:rsidP="005D5B2B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*Publish</w:t>
            </w:r>
          </w:p>
          <w:p w14:paraId="53128261" w14:textId="77777777" w:rsidR="00615727" w:rsidRPr="00763D5B" w:rsidRDefault="00615727" w:rsidP="005878C7">
            <w:pPr>
              <w:rPr>
                <w:sz w:val="16"/>
                <w:szCs w:val="16"/>
              </w:rPr>
            </w:pPr>
          </w:p>
          <w:p w14:paraId="4AB695D9" w14:textId="4CCC4CEE" w:rsidR="00603C55" w:rsidRPr="00763D5B" w:rsidRDefault="005D5B2B" w:rsidP="00615727">
            <w:pPr>
              <w:rPr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>The Vanishing Rainforest:</w:t>
            </w:r>
            <w:r w:rsidR="00260D21">
              <w:rPr>
                <w:bCs/>
                <w:sz w:val="16"/>
                <w:szCs w:val="16"/>
              </w:rPr>
              <w:t xml:space="preserve"> Richard Platt:</w:t>
            </w:r>
            <w:r w:rsidR="000065E5" w:rsidRPr="00763D5B">
              <w:rPr>
                <w:bCs/>
                <w:sz w:val="16"/>
                <w:szCs w:val="16"/>
              </w:rPr>
              <w:t xml:space="preserve"> </w:t>
            </w:r>
            <w:r w:rsidR="00260D21">
              <w:rPr>
                <w:bCs/>
                <w:sz w:val="16"/>
                <w:szCs w:val="16"/>
              </w:rPr>
              <w:t xml:space="preserve">To Persuade: </w:t>
            </w:r>
            <w:r w:rsidRPr="00763D5B">
              <w:rPr>
                <w:bCs/>
                <w:sz w:val="16"/>
                <w:szCs w:val="16"/>
              </w:rPr>
              <w:t xml:space="preserve"> </w:t>
            </w:r>
            <w:r w:rsidR="00F90CE6" w:rsidRPr="00763D5B">
              <w:rPr>
                <w:bCs/>
                <w:sz w:val="16"/>
                <w:szCs w:val="16"/>
              </w:rPr>
              <w:t>Persuasive</w:t>
            </w:r>
            <w:r w:rsidR="00603C55" w:rsidRPr="00763D5B">
              <w:rPr>
                <w:bCs/>
                <w:sz w:val="16"/>
                <w:szCs w:val="16"/>
              </w:rPr>
              <w:t xml:space="preserve"> Argument</w:t>
            </w:r>
            <w:r w:rsidRPr="00763D5B">
              <w:rPr>
                <w:bCs/>
                <w:sz w:val="16"/>
                <w:szCs w:val="16"/>
              </w:rPr>
              <w:t xml:space="preserve"> for</w:t>
            </w:r>
            <w:r w:rsidR="005625F6" w:rsidRPr="00763D5B">
              <w:rPr>
                <w:bCs/>
                <w:sz w:val="16"/>
                <w:szCs w:val="16"/>
              </w:rPr>
              <w:t xml:space="preserve"> </w:t>
            </w:r>
            <w:r w:rsidR="000065E5" w:rsidRPr="00763D5B">
              <w:rPr>
                <w:bCs/>
                <w:sz w:val="16"/>
                <w:szCs w:val="16"/>
              </w:rPr>
              <w:t xml:space="preserve">Protecting the Rainforest </w:t>
            </w:r>
            <w:r w:rsidRPr="00763D5B">
              <w:rPr>
                <w:bCs/>
                <w:sz w:val="16"/>
                <w:szCs w:val="16"/>
              </w:rPr>
              <w:t>(</w:t>
            </w:r>
            <w:r w:rsidR="005625F6" w:rsidRPr="00763D5B">
              <w:rPr>
                <w:bCs/>
                <w:sz w:val="16"/>
                <w:szCs w:val="16"/>
              </w:rPr>
              <w:t>3 weeks</w:t>
            </w:r>
            <w:r w:rsidRPr="00763D5B">
              <w:rPr>
                <w:bCs/>
                <w:sz w:val="16"/>
                <w:szCs w:val="16"/>
              </w:rPr>
              <w:t>)</w:t>
            </w:r>
          </w:p>
          <w:p w14:paraId="62486C05" w14:textId="77777777" w:rsidR="00615727" w:rsidRPr="00763D5B" w:rsidRDefault="00615727" w:rsidP="00615727">
            <w:pPr>
              <w:rPr>
                <w:sz w:val="16"/>
                <w:szCs w:val="16"/>
              </w:rPr>
            </w:pPr>
          </w:p>
          <w:p w14:paraId="4101652C" w14:textId="77777777" w:rsidR="00615727" w:rsidRPr="00763D5B" w:rsidRDefault="00615727" w:rsidP="00615727">
            <w:pPr>
              <w:rPr>
                <w:sz w:val="16"/>
                <w:szCs w:val="16"/>
              </w:rPr>
            </w:pPr>
          </w:p>
          <w:p w14:paraId="4B99056E" w14:textId="77777777" w:rsidR="00615727" w:rsidRPr="00763D5B" w:rsidRDefault="00615727" w:rsidP="005878C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58946FDB" w14:textId="0E281431" w:rsidR="00603C55" w:rsidRPr="00763D5B" w:rsidRDefault="005625F6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>A</w:t>
            </w:r>
            <w:r w:rsidR="000065E5" w:rsidRPr="00763D5B">
              <w:rPr>
                <w:bCs/>
                <w:sz w:val="16"/>
                <w:szCs w:val="16"/>
              </w:rPr>
              <w:t xml:space="preserve"> Li</w:t>
            </w:r>
            <w:r w:rsidR="005D5B2B" w:rsidRPr="00763D5B">
              <w:rPr>
                <w:bCs/>
                <w:sz w:val="16"/>
                <w:szCs w:val="16"/>
              </w:rPr>
              <w:t>fe Story:</w:t>
            </w:r>
            <w:r w:rsidRPr="00763D5B">
              <w:rPr>
                <w:bCs/>
                <w:sz w:val="16"/>
                <w:szCs w:val="16"/>
              </w:rPr>
              <w:t xml:space="preserve"> Sir David Attenborough</w:t>
            </w:r>
            <w:r w:rsidR="00260D21">
              <w:rPr>
                <w:bCs/>
                <w:sz w:val="16"/>
                <w:szCs w:val="16"/>
              </w:rPr>
              <w:t>:</w:t>
            </w:r>
            <w:r w:rsidR="000065E5" w:rsidRPr="00763D5B">
              <w:rPr>
                <w:bCs/>
                <w:sz w:val="16"/>
                <w:szCs w:val="16"/>
              </w:rPr>
              <w:t xml:space="preserve"> Scholastic</w:t>
            </w:r>
            <w:r w:rsidR="00260D21">
              <w:rPr>
                <w:bCs/>
                <w:sz w:val="16"/>
                <w:szCs w:val="16"/>
              </w:rPr>
              <w:t xml:space="preserve">: To Inform : </w:t>
            </w:r>
            <w:r w:rsidRPr="00763D5B">
              <w:rPr>
                <w:bCs/>
                <w:sz w:val="16"/>
                <w:szCs w:val="16"/>
              </w:rPr>
              <w:t>Biography</w:t>
            </w:r>
            <w:r w:rsidR="005D5B2B" w:rsidRPr="00763D5B">
              <w:rPr>
                <w:bCs/>
                <w:sz w:val="16"/>
                <w:szCs w:val="16"/>
              </w:rPr>
              <w:t xml:space="preserve"> (3</w:t>
            </w:r>
            <w:r w:rsidR="000065E5" w:rsidRPr="00763D5B">
              <w:rPr>
                <w:bCs/>
                <w:sz w:val="16"/>
                <w:szCs w:val="16"/>
              </w:rPr>
              <w:t xml:space="preserve"> weeks</w:t>
            </w:r>
            <w:r w:rsidR="005D5B2B" w:rsidRPr="00763D5B">
              <w:rPr>
                <w:bCs/>
                <w:sz w:val="16"/>
                <w:szCs w:val="16"/>
              </w:rPr>
              <w:t>)</w:t>
            </w:r>
          </w:p>
          <w:p w14:paraId="6C0C0B58" w14:textId="77777777" w:rsidR="005D5B2B" w:rsidRPr="00763D5B" w:rsidRDefault="005D5B2B" w:rsidP="005D5B2B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*Publish</w:t>
            </w:r>
          </w:p>
          <w:p w14:paraId="4DDBEF00" w14:textId="77777777" w:rsidR="00C130AA" w:rsidRPr="00763D5B" w:rsidRDefault="00C130AA">
            <w:pPr>
              <w:rPr>
                <w:sz w:val="16"/>
                <w:szCs w:val="16"/>
              </w:rPr>
            </w:pPr>
          </w:p>
          <w:p w14:paraId="682E4599" w14:textId="427FB444" w:rsidR="009524FA" w:rsidRPr="00763D5B" w:rsidRDefault="009524FA" w:rsidP="009524FA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>DK Eyewitness PLANT and Our World in Pictures : Trees, Leaves</w:t>
            </w:r>
            <w:r w:rsidR="00260D21">
              <w:rPr>
                <w:bCs/>
                <w:sz w:val="16"/>
                <w:szCs w:val="16"/>
              </w:rPr>
              <w:t>, Flowers &amp; Seeds – To Explain: Essay : Plant Reproduction</w:t>
            </w:r>
            <w:r w:rsidRPr="00763D5B">
              <w:rPr>
                <w:bCs/>
                <w:sz w:val="16"/>
                <w:szCs w:val="16"/>
              </w:rPr>
              <w:t xml:space="preserve"> (2 weeks)</w:t>
            </w:r>
          </w:p>
          <w:p w14:paraId="21576F31" w14:textId="71F38C69" w:rsidR="005D5B2B" w:rsidRPr="00763D5B" w:rsidRDefault="005D5B2B" w:rsidP="7F22867D">
            <w:pPr>
              <w:rPr>
                <w:bCs/>
                <w:sz w:val="16"/>
                <w:szCs w:val="16"/>
              </w:rPr>
            </w:pPr>
          </w:p>
          <w:p w14:paraId="0FEBFAFB" w14:textId="68F11F6D" w:rsidR="005D5B2B" w:rsidRPr="00763D5B" w:rsidRDefault="005D5B2B" w:rsidP="00260D21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Poetry: </w:t>
            </w:r>
            <w:r w:rsidR="00C12472" w:rsidRPr="00763D5B">
              <w:rPr>
                <w:bCs/>
                <w:sz w:val="16"/>
                <w:szCs w:val="16"/>
              </w:rPr>
              <w:t>Funky Chicke</w:t>
            </w:r>
            <w:r w:rsidR="00260D21">
              <w:rPr>
                <w:bCs/>
                <w:sz w:val="16"/>
                <w:szCs w:val="16"/>
              </w:rPr>
              <w:t>ns : Benjamin Zephaniah:</w:t>
            </w:r>
            <w:r w:rsidRPr="00763D5B">
              <w:rPr>
                <w:bCs/>
                <w:sz w:val="16"/>
                <w:szCs w:val="16"/>
              </w:rPr>
              <w:t xml:space="preserve"> Writing and performing Dub </w:t>
            </w:r>
            <w:r w:rsidR="00260D21">
              <w:rPr>
                <w:bCs/>
                <w:sz w:val="16"/>
                <w:szCs w:val="16"/>
              </w:rPr>
              <w:t>poetry</w:t>
            </w:r>
            <w:r w:rsidR="00260D21">
              <w:rPr>
                <w:bCs/>
                <w:sz w:val="16"/>
                <w:szCs w:val="16"/>
              </w:rPr>
              <w:br/>
            </w:r>
            <w:r w:rsidRPr="00763D5B">
              <w:rPr>
                <w:bCs/>
                <w:sz w:val="16"/>
                <w:szCs w:val="16"/>
              </w:rPr>
              <w:t xml:space="preserve"> (2 </w:t>
            </w:r>
            <w:r w:rsidR="00C12472" w:rsidRPr="00763D5B">
              <w:rPr>
                <w:bCs/>
                <w:sz w:val="16"/>
                <w:szCs w:val="16"/>
              </w:rPr>
              <w:t>weeks</w:t>
            </w:r>
            <w:r w:rsidRPr="00763D5B">
              <w:rPr>
                <w:bCs/>
                <w:sz w:val="16"/>
                <w:szCs w:val="16"/>
              </w:rPr>
              <w:t>)</w:t>
            </w:r>
            <w:r w:rsidR="009524FA" w:rsidRPr="00763D5B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763D5B" w14:paraId="160FA793" w14:textId="77777777" w:rsidTr="7F22867D">
        <w:trPr>
          <w:cantSplit/>
          <w:tblHeader/>
        </w:trPr>
        <w:tc>
          <w:tcPr>
            <w:tcW w:w="1200" w:type="dxa"/>
            <w:shd w:val="clear" w:color="auto" w:fill="66FFFF"/>
          </w:tcPr>
          <w:p w14:paraId="6025EAB6" w14:textId="5F1A4F28" w:rsidR="00763D5B" w:rsidRPr="00763D5B" w:rsidRDefault="00763D5B" w:rsidP="00E45E94">
            <w:r w:rsidRPr="00763D5B">
              <w:lastRenderedPageBreak/>
              <w:t>Maths</w:t>
            </w:r>
          </w:p>
        </w:tc>
        <w:tc>
          <w:tcPr>
            <w:tcW w:w="2350" w:type="dxa"/>
            <w:shd w:val="clear" w:color="auto" w:fill="66FFFF"/>
          </w:tcPr>
          <w:p w14:paraId="62698DC6" w14:textId="77777777" w:rsidR="00763D5B" w:rsidRPr="00E939B2" w:rsidRDefault="00763D5B" w:rsidP="00763D5B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1 Place Value </w:t>
            </w:r>
            <w:r>
              <w:rPr>
                <w:b/>
                <w:sz w:val="16"/>
                <w:szCs w:val="16"/>
              </w:rPr>
              <w:t>– 10 days</w:t>
            </w:r>
          </w:p>
          <w:p w14:paraId="0670DF4B" w14:textId="2221F4B3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5- digit numbers on a line</w:t>
            </w:r>
          </w:p>
          <w:p w14:paraId="3332E51D" w14:textId="0BB543C2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5- digit numbers on a line; round</w:t>
            </w:r>
          </w:p>
          <w:p w14:paraId="428C4B19" w14:textId="43F51CF4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6- digit numbers on a line; round</w:t>
            </w:r>
          </w:p>
          <w:p w14:paraId="1B29D573" w14:textId="2D648E50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Deepen understanding of 6-digit numbers</w:t>
            </w:r>
          </w:p>
          <w:p w14:paraId="32481932" w14:textId="77777777" w:rsidR="00763D5B" w:rsidRPr="00E939B2" w:rsidRDefault="00763D5B" w:rsidP="00763D5B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2 </w:t>
            </w:r>
            <w:r>
              <w:rPr>
                <w:b/>
                <w:sz w:val="16"/>
                <w:szCs w:val="16"/>
              </w:rPr>
              <w:t>Decimals and Fractions (A) – 9 days</w:t>
            </w:r>
          </w:p>
          <w:p w14:paraId="12FB6D4E" w14:textId="05B46C75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by 10/100; 2 place decimals</w:t>
            </w:r>
          </w:p>
          <w:p w14:paraId="529D1084" w14:textId="75B16C5D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and 2-place decimals on a line; compare</w:t>
            </w:r>
          </w:p>
          <w:p w14:paraId="6E8F8738" w14:textId="32971DE7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multiples of 0.1/0.01</w:t>
            </w:r>
          </w:p>
          <w:p w14:paraId="5440DCD7" w14:textId="6A62F2F8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decimals with 1 or 2 places</w:t>
            </w:r>
          </w:p>
          <w:p w14:paraId="5764F7B9" w14:textId="77777777" w:rsidR="00763D5B" w:rsidRPr="00E939B2" w:rsidRDefault="00763D5B" w:rsidP="00763D5B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3 </w:t>
            </w:r>
            <w:r>
              <w:rPr>
                <w:b/>
                <w:sz w:val="16"/>
                <w:szCs w:val="16"/>
              </w:rPr>
              <w:t>Addition and Subtraction – 12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57806952" w14:textId="710FFBF1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 (4- and 5-digit numbers)</w:t>
            </w:r>
          </w:p>
          <w:p w14:paraId="745544F4" w14:textId="0D414351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 and money calculation</w:t>
            </w:r>
          </w:p>
          <w:p w14:paraId="06434080" w14:textId="1BC02A28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subtraction; choose strategies</w:t>
            </w:r>
          </w:p>
          <w:p w14:paraId="29AA403B" w14:textId="6898CA92" w:rsidR="00763D5B" w:rsidRPr="00763D5B" w:rsidRDefault="00763D5B" w:rsidP="005A132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Revise addition and subtraction</w:t>
            </w:r>
          </w:p>
        </w:tc>
        <w:tc>
          <w:tcPr>
            <w:tcW w:w="2351" w:type="dxa"/>
            <w:shd w:val="clear" w:color="auto" w:fill="66FFFF"/>
          </w:tcPr>
          <w:p w14:paraId="75EE75BE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(B) –  8 days</w:t>
            </w:r>
          </w:p>
          <w:p w14:paraId="5827E7DE" w14:textId="48A02EC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numbers and fractions of amounts</w:t>
            </w:r>
          </w:p>
          <w:p w14:paraId="0DF71495" w14:textId="442FB68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equivalent fractions</w:t>
            </w:r>
          </w:p>
          <w:p w14:paraId="72989C4F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5 </w:t>
            </w:r>
            <w:r>
              <w:rPr>
                <w:b/>
                <w:sz w:val="16"/>
                <w:szCs w:val="16"/>
              </w:rPr>
              <w:t>Multiplication and Division</w:t>
            </w:r>
            <w:r w:rsidRPr="00E939B2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3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3B18047" w14:textId="75793266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Multiples, factors and word problems</w:t>
            </w:r>
          </w:p>
          <w:p w14:paraId="2B930E1E" w14:textId="458F747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Primes, divisibility, mental strategies</w:t>
            </w:r>
          </w:p>
          <w:p w14:paraId="43916512" w14:textId="2B737AA8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 method and short multiplication</w:t>
            </w:r>
          </w:p>
          <w:p w14:paraId="0671719B" w14:textId="083543D2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of big numbers vertical layout</w:t>
            </w:r>
          </w:p>
          <w:p w14:paraId="491FEF65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6 </w:t>
            </w:r>
            <w:r>
              <w:rPr>
                <w:b/>
                <w:sz w:val="16"/>
                <w:szCs w:val="16"/>
              </w:rPr>
              <w:t>Measures and Data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12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92FD659" w14:textId="7E77790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metric and  imperial units</w:t>
            </w:r>
          </w:p>
          <w:p w14:paraId="6B3EFA4F" w14:textId="486ABBB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Timetables and intervals: 24-hour clock</w:t>
            </w:r>
          </w:p>
          <w:p w14:paraId="6A158AB4" w14:textId="41AF26FA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Perimeters: composite and rectilinear</w:t>
            </w:r>
          </w:p>
          <w:p w14:paraId="57770BB5" w14:textId="32558EB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and irregular areas: volumes</w:t>
            </w:r>
          </w:p>
          <w:p w14:paraId="036ED16F" w14:textId="1751FAB3" w:rsidR="005A132C" w:rsidRP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 and negative numbers</w:t>
            </w:r>
          </w:p>
        </w:tc>
        <w:tc>
          <w:tcPr>
            <w:tcW w:w="2351" w:type="dxa"/>
            <w:shd w:val="clear" w:color="auto" w:fill="66FFFF"/>
          </w:tcPr>
          <w:p w14:paraId="1EB1E5A9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 Decimals and Fractions (A) – 10 days</w:t>
            </w:r>
          </w:p>
          <w:p w14:paraId="29C45984" w14:textId="3F0B592E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decimals; rounding</w:t>
            </w:r>
          </w:p>
          <w:p w14:paraId="6CAADD9D" w14:textId="3168FD5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addition; 2-place decimals</w:t>
            </w:r>
          </w:p>
          <w:p w14:paraId="7204C6DE" w14:textId="23CD002D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decimal numbers, e.g. money</w:t>
            </w:r>
          </w:p>
          <w:p w14:paraId="26D21810" w14:textId="26973E3C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Multiply/divide by 10, 100, 1000; rounding decimals</w:t>
            </w:r>
          </w:p>
          <w:p w14:paraId="64F1E70E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3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F39DFFD" w14:textId="133B534D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and written addition/subtraction</w:t>
            </w:r>
          </w:p>
          <w:p w14:paraId="5A52AB40" w14:textId="65F759BB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subtraction and word problems</w:t>
            </w:r>
          </w:p>
          <w:p w14:paraId="7F5E535E" w14:textId="5D3A53F1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 and subtraction strategies</w:t>
            </w:r>
          </w:p>
          <w:p w14:paraId="60B13DF3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 Shape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0AA27669" w14:textId="21B32BCE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Deepen understanding of 3-D shape</w:t>
            </w:r>
          </w:p>
          <w:p w14:paraId="15A55989" w14:textId="71A43CD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polygons; quadrilaterals</w:t>
            </w:r>
          </w:p>
          <w:p w14:paraId="4D653311" w14:textId="44BF47D1" w:rsidR="005A132C" w:rsidRP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Draw/reflect shapes on co-ordinate grids</w:t>
            </w:r>
          </w:p>
        </w:tc>
        <w:tc>
          <w:tcPr>
            <w:tcW w:w="2350" w:type="dxa"/>
            <w:shd w:val="clear" w:color="auto" w:fill="66FFFF"/>
          </w:tcPr>
          <w:p w14:paraId="08B0033A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(B) – 10 days</w:t>
            </w:r>
          </w:p>
          <w:p w14:paraId="63787746" w14:textId="793307D8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with decimals e.g. money</w:t>
            </w:r>
          </w:p>
          <w:p w14:paraId="1F84A2E8" w14:textId="35C0F164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and no-unit fraction problems</w:t>
            </w:r>
          </w:p>
          <w:p w14:paraId="716140EF" w14:textId="45F94FFC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fractions: decimal equivalents</w:t>
            </w:r>
          </w:p>
          <w:p w14:paraId="3B0509E9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Multiplication and Division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B59F780" w14:textId="087E5B6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Multiples and factors; mental multiplication/division strategies</w:t>
            </w:r>
          </w:p>
          <w:p w14:paraId="5578CAC2" w14:textId="7285449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multiplication: 4-digit numbers and money</w:t>
            </w:r>
          </w:p>
          <w:p w14:paraId="42AFEBEE" w14:textId="7DA68F8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division with 3- and 4-digit numbers</w:t>
            </w:r>
          </w:p>
          <w:p w14:paraId="71FAE41F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Shape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10E7139" w14:textId="79DD3356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Recognise, measure and draw angles</w:t>
            </w:r>
          </w:p>
          <w:p w14:paraId="621A6A34" w14:textId="36076FD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theorems: draw angles in polygons</w:t>
            </w:r>
          </w:p>
          <w:p w14:paraId="3E64DF4E" w14:textId="0C8E1B09" w:rsidR="005A132C" w:rsidRPr="00763D5B" w:rsidRDefault="005A132C" w:rsidP="005A132C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66FFFF"/>
          </w:tcPr>
          <w:p w14:paraId="1D3C46C9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 Place Value – 7 days</w:t>
            </w:r>
          </w:p>
          <w:p w14:paraId="2C744FC8" w14:textId="565A5FD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numbers; count through zero</w:t>
            </w:r>
          </w:p>
          <w:p w14:paraId="05257F6E" w14:textId="641BF261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6-digit numbers</w:t>
            </w:r>
          </w:p>
          <w:p w14:paraId="0A96554A" w14:textId="1F2E5852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write Roman numerals</w:t>
            </w:r>
          </w:p>
          <w:p w14:paraId="465E7523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0C09B0E" w14:textId="047F5B6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3-place decimals</w:t>
            </w:r>
          </w:p>
          <w:p w14:paraId="68092BAB" w14:textId="24E27961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use 3-place decimals</w:t>
            </w:r>
          </w:p>
          <w:p w14:paraId="061B9886" w14:textId="1F574B7B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decimal numbers by counting up</w:t>
            </w:r>
          </w:p>
          <w:p w14:paraId="6BB70433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Multiplication and Division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11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7290938" w14:textId="72F782B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multiplication/division problems</w:t>
            </w:r>
          </w:p>
          <w:p w14:paraId="2C538A61" w14:textId="1C5D89B2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with multiples, factors, scaling</w:t>
            </w:r>
          </w:p>
          <w:p w14:paraId="3ED77BCB" w14:textId="4B78352D" w:rsidR="005A132C" w:rsidRP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Grid, short and long multiplications</w:t>
            </w:r>
          </w:p>
        </w:tc>
        <w:tc>
          <w:tcPr>
            <w:tcW w:w="2351" w:type="dxa"/>
            <w:shd w:val="clear" w:color="auto" w:fill="66FFFF"/>
          </w:tcPr>
          <w:p w14:paraId="0A18C22E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 – 9 days</w:t>
            </w:r>
          </w:p>
          <w:p w14:paraId="72DE1601" w14:textId="5D9CCC13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addition/subtraction strategies as revision</w:t>
            </w:r>
          </w:p>
          <w:p w14:paraId="4CFF2683" w14:textId="634DCEBD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addition, whole/decimal numbers and money</w:t>
            </w:r>
          </w:p>
          <w:p w14:paraId="31E3F6A7" w14:textId="3B0120B2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subtraction method; column/counting up</w:t>
            </w:r>
          </w:p>
          <w:p w14:paraId="07C889D2" w14:textId="671C98CC" w:rsidR="005A132C" w:rsidRP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Measures and Data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83E841A" w14:textId="5ED0B54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24-hour timetables; calculate tie intervals</w:t>
            </w:r>
          </w:p>
          <w:p w14:paraId="315E977D" w14:textId="4F1EC4FE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line graphs and conversion graphs</w:t>
            </w:r>
          </w:p>
          <w:p w14:paraId="3E9F1657" w14:textId="6A7819EA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 of rate; line graphs</w:t>
            </w:r>
          </w:p>
          <w:p w14:paraId="7828E2F1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 Fractions and percentages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53972180" w14:textId="1C871774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understand percentages</w:t>
            </w:r>
          </w:p>
          <w:p w14:paraId="67ECFF58" w14:textId="059B70C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fractions with related denominators</w:t>
            </w:r>
          </w:p>
          <w:p w14:paraId="18E7D696" w14:textId="3741EED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fractions by whole numbers</w:t>
            </w:r>
          </w:p>
          <w:p w14:paraId="11200885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Multiplication and Division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4F3897F" w14:textId="777372B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problems with short division</w:t>
            </w:r>
          </w:p>
          <w:p w14:paraId="6BB4E705" w14:textId="428C07E9" w:rsidR="005A132C" w:rsidRPr="00763D5B" w:rsidRDefault="005A132C" w:rsidP="005A132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Solve long multiplication problems</w:t>
            </w:r>
          </w:p>
        </w:tc>
      </w:tr>
      <w:tr w:rsidR="00421F64" w14:paraId="6999E438" w14:textId="77777777" w:rsidTr="00763D5B">
        <w:trPr>
          <w:cantSplit/>
          <w:tblHeader/>
        </w:trPr>
        <w:tc>
          <w:tcPr>
            <w:tcW w:w="1200" w:type="dxa"/>
            <w:shd w:val="clear" w:color="auto" w:fill="A8D08D" w:themeFill="accent6" w:themeFillTint="99"/>
          </w:tcPr>
          <w:p w14:paraId="3E63FE78" w14:textId="77777777" w:rsidR="00421F64" w:rsidRDefault="00421F64">
            <w:r>
              <w:t>Science</w:t>
            </w:r>
          </w:p>
          <w:p w14:paraId="3CF2D8B6" w14:textId="77777777" w:rsidR="00421F64" w:rsidRDefault="00421F64"/>
        </w:tc>
        <w:tc>
          <w:tcPr>
            <w:tcW w:w="2350" w:type="dxa"/>
            <w:shd w:val="clear" w:color="auto" w:fill="A8D08D" w:themeFill="accent6" w:themeFillTint="99"/>
          </w:tcPr>
          <w:p w14:paraId="2300E573" w14:textId="77777777" w:rsidR="00BA0757" w:rsidRDefault="00437475" w:rsidP="00587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A0757">
              <w:rPr>
                <w:sz w:val="16"/>
                <w:szCs w:val="16"/>
              </w:rPr>
              <w:t>arth and space</w:t>
            </w:r>
          </w:p>
          <w:p w14:paraId="1FC39945" w14:textId="77777777" w:rsidR="00F90CE6" w:rsidRPr="00755B4F" w:rsidRDefault="00F90CE6" w:rsidP="005878C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8D08D" w:themeFill="accent6" w:themeFillTint="99"/>
          </w:tcPr>
          <w:p w14:paraId="15C4A54D" w14:textId="77777777" w:rsidR="00421F64" w:rsidRPr="00755B4F" w:rsidRDefault="00437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5878C7">
              <w:rPr>
                <w:sz w:val="16"/>
                <w:szCs w:val="16"/>
              </w:rPr>
              <w:t>arth and space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6A9771C5" w14:textId="7777777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(including humans)</w:t>
            </w:r>
          </w:p>
          <w:p w14:paraId="1781634F" w14:textId="77777777" w:rsidR="005A132C" w:rsidRDefault="005A132C" w:rsidP="00755B4F">
            <w:pPr>
              <w:rPr>
                <w:sz w:val="16"/>
                <w:szCs w:val="16"/>
              </w:rPr>
            </w:pPr>
          </w:p>
          <w:p w14:paraId="64D7BC12" w14:textId="4EF49192" w:rsidR="00421F64" w:rsidRPr="00755B4F" w:rsidRDefault="0066220D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878C7" w:rsidRPr="00181C1E">
              <w:rPr>
                <w:sz w:val="16"/>
                <w:szCs w:val="16"/>
              </w:rPr>
              <w:t>rop</w:t>
            </w:r>
            <w:r>
              <w:rPr>
                <w:sz w:val="16"/>
                <w:szCs w:val="16"/>
              </w:rPr>
              <w:t>erties and changes of materials</w:t>
            </w:r>
            <w:r w:rsidR="005878C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65D7CA9E" w14:textId="77777777" w:rsidR="005878C7" w:rsidRDefault="0066220D" w:rsidP="00587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878C7" w:rsidRPr="00181C1E">
              <w:rPr>
                <w:sz w:val="16"/>
                <w:szCs w:val="16"/>
              </w:rPr>
              <w:t>rop</w:t>
            </w:r>
            <w:r>
              <w:rPr>
                <w:sz w:val="16"/>
                <w:szCs w:val="16"/>
              </w:rPr>
              <w:t>erties and changes of materials</w:t>
            </w:r>
          </w:p>
          <w:p w14:paraId="0562CB0E" w14:textId="77777777" w:rsidR="00BA0757" w:rsidRDefault="00BA0757">
            <w:pPr>
              <w:rPr>
                <w:b/>
                <w:i/>
                <w:sz w:val="16"/>
                <w:szCs w:val="16"/>
              </w:rPr>
            </w:pPr>
          </w:p>
          <w:p w14:paraId="34CE0A41" w14:textId="77777777" w:rsidR="00421F64" w:rsidRPr="00755B4F" w:rsidRDefault="00421F64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8D08D" w:themeFill="accent6" w:themeFillTint="99"/>
          </w:tcPr>
          <w:p w14:paraId="04A1DDE1" w14:textId="77777777" w:rsidR="00421F64" w:rsidRPr="00755B4F" w:rsidRDefault="0066220D" w:rsidP="00587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878C7" w:rsidRPr="00755B4F">
              <w:rPr>
                <w:sz w:val="16"/>
                <w:szCs w:val="16"/>
              </w:rPr>
              <w:t>orces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1371E6F1" w14:textId="59CB9C4C" w:rsidR="000065E5" w:rsidRDefault="005878C7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Living things and their habit</w:t>
            </w:r>
            <w:r w:rsidR="000065E5">
              <w:rPr>
                <w:sz w:val="16"/>
                <w:szCs w:val="16"/>
              </w:rPr>
              <w:t>ats</w:t>
            </w:r>
          </w:p>
          <w:p w14:paraId="7337FE33" w14:textId="77777777" w:rsidR="005A132C" w:rsidRDefault="005A132C">
            <w:pPr>
              <w:rPr>
                <w:sz w:val="16"/>
                <w:szCs w:val="16"/>
              </w:rPr>
            </w:pPr>
          </w:p>
          <w:p w14:paraId="077400CA" w14:textId="521252F4" w:rsidR="00421F64" w:rsidRDefault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065E5">
              <w:rPr>
                <w:sz w:val="16"/>
                <w:szCs w:val="16"/>
              </w:rPr>
              <w:t>nimals (including humans)</w:t>
            </w:r>
          </w:p>
          <w:p w14:paraId="62EBF3C5" w14:textId="77777777" w:rsidR="00A62D2C" w:rsidRDefault="00A62D2C">
            <w:pPr>
              <w:rPr>
                <w:sz w:val="16"/>
                <w:szCs w:val="16"/>
              </w:rPr>
            </w:pPr>
          </w:p>
          <w:p w14:paraId="369A0CBA" w14:textId="2398081C" w:rsidR="00A62D2C" w:rsidRPr="00755B4F" w:rsidRDefault="00D37489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Big Bang Science Fair</w:t>
            </w:r>
          </w:p>
        </w:tc>
      </w:tr>
      <w:tr w:rsidR="00421F64" w14:paraId="2D25AD1D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FFD8311" w14:textId="77777777" w:rsidR="00421F64" w:rsidRDefault="00421F64">
            <w:r>
              <w:t>History</w:t>
            </w:r>
          </w:p>
          <w:p w14:paraId="6D98A12B" w14:textId="77777777" w:rsidR="00421F64" w:rsidRDefault="00421F64"/>
        </w:tc>
        <w:tc>
          <w:tcPr>
            <w:tcW w:w="2350" w:type="dxa"/>
            <w:shd w:val="clear" w:color="auto" w:fill="CC99FF"/>
          </w:tcPr>
          <w:p w14:paraId="36EC3A68" w14:textId="1758CBD1" w:rsidR="00421F64" w:rsidRDefault="005878C7">
            <w:pPr>
              <w:rPr>
                <w:sz w:val="16"/>
              </w:rPr>
            </w:pPr>
            <w:r>
              <w:rPr>
                <w:sz w:val="16"/>
              </w:rPr>
              <w:t xml:space="preserve">Ancient </w:t>
            </w:r>
            <w:r w:rsidR="007C7EDB">
              <w:rPr>
                <w:sz w:val="16"/>
              </w:rPr>
              <w:t>Greece</w:t>
            </w:r>
          </w:p>
          <w:p w14:paraId="5997CC1D" w14:textId="77777777" w:rsidR="005878C7" w:rsidRPr="00504EB0" w:rsidRDefault="005878C7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0BBB7D79" w14:textId="7A516E19" w:rsidR="005878C7" w:rsidRPr="00504EB0" w:rsidRDefault="007C7EDB">
            <w:pPr>
              <w:rPr>
                <w:sz w:val="16"/>
              </w:rPr>
            </w:pPr>
            <w:r>
              <w:rPr>
                <w:sz w:val="16"/>
              </w:rPr>
              <w:t>The Legacy of Greek and Roman Culture</w:t>
            </w:r>
          </w:p>
        </w:tc>
        <w:tc>
          <w:tcPr>
            <w:tcW w:w="2351" w:type="dxa"/>
            <w:shd w:val="clear" w:color="auto" w:fill="CC99FF"/>
          </w:tcPr>
          <w:p w14:paraId="38F99CB4" w14:textId="788F712E" w:rsidR="005878C7" w:rsidRDefault="005878C7" w:rsidP="001643F3">
            <w:pPr>
              <w:rPr>
                <w:sz w:val="16"/>
              </w:rPr>
            </w:pPr>
            <w:r>
              <w:rPr>
                <w:sz w:val="16"/>
              </w:rPr>
              <w:t>Anglo-Saxons</w:t>
            </w:r>
            <w:r w:rsidR="007C7EDB">
              <w:rPr>
                <w:sz w:val="16"/>
              </w:rPr>
              <w:t xml:space="preserve"> and Scots</w:t>
            </w:r>
          </w:p>
          <w:p w14:paraId="3FE9F23F" w14:textId="77777777" w:rsidR="00221766" w:rsidRDefault="00221766" w:rsidP="001643F3">
            <w:pPr>
              <w:rPr>
                <w:sz w:val="16"/>
              </w:rPr>
            </w:pPr>
          </w:p>
          <w:p w14:paraId="10788A5B" w14:textId="77777777" w:rsidR="00221766" w:rsidRPr="00504EB0" w:rsidRDefault="00221766" w:rsidP="001643F3">
            <w:pPr>
              <w:rPr>
                <w:sz w:val="16"/>
              </w:rPr>
            </w:pPr>
            <w:r>
              <w:rPr>
                <w:sz w:val="16"/>
              </w:rPr>
              <w:t xml:space="preserve">The Staffordshire Hoard, </w:t>
            </w:r>
            <w:r w:rsidRPr="00F21DDF">
              <w:rPr>
                <w:b/>
                <w:i/>
                <w:sz w:val="16"/>
              </w:rPr>
              <w:t>Birmingham Museum and Art Gallery</w:t>
            </w:r>
          </w:p>
        </w:tc>
        <w:tc>
          <w:tcPr>
            <w:tcW w:w="2350" w:type="dxa"/>
            <w:shd w:val="clear" w:color="auto" w:fill="CC99FF"/>
          </w:tcPr>
          <w:p w14:paraId="50EF31EF" w14:textId="7DE0A249" w:rsidR="00421F64" w:rsidRDefault="005878C7" w:rsidP="00064BBA">
            <w:pPr>
              <w:rPr>
                <w:sz w:val="16"/>
              </w:rPr>
            </w:pPr>
            <w:r>
              <w:rPr>
                <w:sz w:val="16"/>
              </w:rPr>
              <w:t>Anglo-Saxons</w:t>
            </w:r>
            <w:r w:rsidR="007C7EDB">
              <w:rPr>
                <w:sz w:val="16"/>
              </w:rPr>
              <w:t xml:space="preserve"> and Scots</w:t>
            </w:r>
          </w:p>
          <w:p w14:paraId="1F72F646" w14:textId="77777777" w:rsidR="005878C7" w:rsidRDefault="005878C7" w:rsidP="00064BBA">
            <w:pPr>
              <w:rPr>
                <w:sz w:val="16"/>
              </w:rPr>
            </w:pPr>
          </w:p>
          <w:p w14:paraId="786AC7D5" w14:textId="77777777" w:rsidR="005878C7" w:rsidRDefault="006F3DB6" w:rsidP="00064BBA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5878C7">
              <w:rPr>
                <w:sz w:val="16"/>
              </w:rPr>
              <w:t>om</w:t>
            </w:r>
            <w:r>
              <w:rPr>
                <w:sz w:val="16"/>
              </w:rPr>
              <w:t>pare societies and time periods</w:t>
            </w:r>
          </w:p>
          <w:p w14:paraId="08CE6F91" w14:textId="77777777" w:rsidR="005878C7" w:rsidRDefault="005878C7" w:rsidP="00064BBA">
            <w:pPr>
              <w:rPr>
                <w:sz w:val="16"/>
              </w:rPr>
            </w:pPr>
          </w:p>
          <w:p w14:paraId="61CDCEAD" w14:textId="77777777" w:rsidR="005878C7" w:rsidRPr="00504EB0" w:rsidRDefault="005878C7" w:rsidP="00064BBA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9A58C00" w14:textId="77777777" w:rsidR="00421F64" w:rsidRPr="00504EB0" w:rsidRDefault="006F3DB6" w:rsidP="005878C7">
            <w:pPr>
              <w:rPr>
                <w:sz w:val="16"/>
              </w:rPr>
            </w:pPr>
            <w:r>
              <w:rPr>
                <w:sz w:val="16"/>
              </w:rPr>
              <w:t>Vikings</w:t>
            </w:r>
            <w:r w:rsidR="006D04CC">
              <w:rPr>
                <w:sz w:val="16"/>
              </w:rPr>
              <w:t xml:space="preserve"> </w:t>
            </w:r>
          </w:p>
        </w:tc>
        <w:tc>
          <w:tcPr>
            <w:tcW w:w="2351" w:type="dxa"/>
            <w:shd w:val="clear" w:color="auto" w:fill="CC99FF"/>
          </w:tcPr>
          <w:p w14:paraId="142ED8A6" w14:textId="77777777" w:rsidR="00F56868" w:rsidRDefault="006F3DB6" w:rsidP="00F56868">
            <w:pPr>
              <w:rPr>
                <w:sz w:val="16"/>
              </w:rPr>
            </w:pPr>
            <w:r>
              <w:rPr>
                <w:sz w:val="16"/>
              </w:rPr>
              <w:t>Vikings</w:t>
            </w:r>
            <w:r w:rsidR="00F56868">
              <w:rPr>
                <w:sz w:val="16"/>
              </w:rPr>
              <w:t xml:space="preserve"> </w:t>
            </w:r>
          </w:p>
          <w:p w14:paraId="23DE523C" w14:textId="77777777" w:rsidR="00F56868" w:rsidRDefault="00F56868" w:rsidP="00F56868">
            <w:pPr>
              <w:rPr>
                <w:sz w:val="16"/>
              </w:rPr>
            </w:pPr>
          </w:p>
          <w:p w14:paraId="631397A2" w14:textId="2DBECB3F" w:rsidR="00421F64" w:rsidRPr="00504EB0" w:rsidRDefault="00421F64" w:rsidP="00F56868">
            <w:pPr>
              <w:rPr>
                <w:sz w:val="16"/>
              </w:rPr>
            </w:pPr>
            <w:bookmarkStart w:id="0" w:name="_GoBack"/>
            <w:bookmarkEnd w:id="0"/>
          </w:p>
        </w:tc>
      </w:tr>
      <w:tr w:rsidR="00421F64" w14:paraId="39236B69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FD15C1" w14:textId="77777777" w:rsidR="00421F64" w:rsidRDefault="00421F64">
            <w:r>
              <w:t>Geography</w:t>
            </w:r>
          </w:p>
          <w:p w14:paraId="52E56223" w14:textId="77777777" w:rsidR="00421F64" w:rsidRDefault="00421F64"/>
        </w:tc>
        <w:tc>
          <w:tcPr>
            <w:tcW w:w="2350" w:type="dxa"/>
            <w:shd w:val="clear" w:color="auto" w:fill="CC99FF"/>
          </w:tcPr>
          <w:p w14:paraId="41C1BE5C" w14:textId="77777777" w:rsidR="00421F64" w:rsidRDefault="00BA0757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zones</w:t>
            </w:r>
          </w:p>
          <w:p w14:paraId="07547A01" w14:textId="77777777" w:rsidR="00F56868" w:rsidRDefault="00F56868" w:rsidP="00755B4F">
            <w:pPr>
              <w:rPr>
                <w:sz w:val="16"/>
                <w:szCs w:val="16"/>
              </w:rPr>
            </w:pPr>
          </w:p>
          <w:p w14:paraId="64112CD8" w14:textId="77777777" w:rsidR="00F56868" w:rsidRDefault="00BA0757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 figure grid references</w:t>
            </w:r>
          </w:p>
          <w:p w14:paraId="5043CB0F" w14:textId="77777777" w:rsidR="00BA0757" w:rsidRDefault="00BA0757" w:rsidP="00755B4F">
            <w:pPr>
              <w:rPr>
                <w:sz w:val="16"/>
                <w:szCs w:val="16"/>
              </w:rPr>
            </w:pPr>
          </w:p>
          <w:p w14:paraId="0278974B" w14:textId="77777777" w:rsidR="00BA0757" w:rsidRPr="00755B4F" w:rsidRDefault="00BA0757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Landscapes</w:t>
            </w:r>
          </w:p>
        </w:tc>
        <w:tc>
          <w:tcPr>
            <w:tcW w:w="2351" w:type="dxa"/>
            <w:shd w:val="clear" w:color="auto" w:fill="CC99FF"/>
          </w:tcPr>
          <w:p w14:paraId="2AB52F04" w14:textId="77777777" w:rsidR="00421F64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landscapes</w:t>
            </w:r>
          </w:p>
          <w:p w14:paraId="07459315" w14:textId="77777777" w:rsidR="00F56868" w:rsidRDefault="00F56868">
            <w:pPr>
              <w:rPr>
                <w:sz w:val="16"/>
                <w:szCs w:val="16"/>
              </w:rPr>
            </w:pPr>
          </w:p>
          <w:p w14:paraId="4334DC86" w14:textId="77777777" w:rsidR="00F56868" w:rsidRPr="00755B4F" w:rsidRDefault="00F56868">
            <w:pPr>
              <w:rPr>
                <w:sz w:val="16"/>
                <w:szCs w:val="16"/>
              </w:rPr>
            </w:pPr>
            <w:proofErr w:type="spellStart"/>
            <w:r w:rsidRPr="00F21DDF">
              <w:rPr>
                <w:b/>
                <w:i/>
                <w:sz w:val="16"/>
                <w:szCs w:val="16"/>
              </w:rPr>
              <w:t>Aberdovey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Residential.</w:t>
            </w:r>
          </w:p>
        </w:tc>
        <w:tc>
          <w:tcPr>
            <w:tcW w:w="2351" w:type="dxa"/>
            <w:shd w:val="clear" w:color="auto" w:fill="CC99FF"/>
          </w:tcPr>
          <w:p w14:paraId="7DD3928F" w14:textId="77777777" w:rsidR="00F56868" w:rsidRDefault="002E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 and cities in the UK</w:t>
            </w:r>
          </w:p>
          <w:p w14:paraId="6537F28F" w14:textId="77777777" w:rsidR="00F56868" w:rsidRDefault="00F56868">
            <w:pPr>
              <w:rPr>
                <w:sz w:val="16"/>
                <w:szCs w:val="16"/>
              </w:rPr>
            </w:pPr>
          </w:p>
          <w:p w14:paraId="2E18FE58" w14:textId="77777777" w:rsidR="00421F64" w:rsidRPr="00755B4F" w:rsidRDefault="002E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cycle</w:t>
            </w:r>
          </w:p>
        </w:tc>
        <w:tc>
          <w:tcPr>
            <w:tcW w:w="2350" w:type="dxa"/>
            <w:shd w:val="clear" w:color="auto" w:fill="CC99FF"/>
          </w:tcPr>
          <w:p w14:paraId="54103A30" w14:textId="77777777" w:rsidR="00421F64" w:rsidRPr="00755B4F" w:rsidRDefault="0000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European cities</w:t>
            </w:r>
          </w:p>
        </w:tc>
        <w:tc>
          <w:tcPr>
            <w:tcW w:w="2351" w:type="dxa"/>
            <w:shd w:val="clear" w:color="auto" w:fill="CC99FF"/>
          </w:tcPr>
          <w:p w14:paraId="03CD214F" w14:textId="77777777" w:rsidR="00421F64" w:rsidRDefault="002E46E1" w:rsidP="00F21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747D38">
              <w:rPr>
                <w:sz w:val="16"/>
                <w:szCs w:val="16"/>
              </w:rPr>
              <w:t>ainforests</w:t>
            </w:r>
            <w:r w:rsidR="00F56868">
              <w:rPr>
                <w:sz w:val="16"/>
                <w:szCs w:val="16"/>
              </w:rPr>
              <w:t xml:space="preserve"> </w:t>
            </w:r>
          </w:p>
          <w:p w14:paraId="6DFB9E20" w14:textId="77777777" w:rsidR="00F21DDF" w:rsidRPr="00755B4F" w:rsidRDefault="00F21DDF" w:rsidP="00F21DDF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1244902" w14:textId="77777777" w:rsidR="00421F64" w:rsidRPr="00755B4F" w:rsidRDefault="00F56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Amazonian tribe</w:t>
            </w:r>
          </w:p>
        </w:tc>
      </w:tr>
      <w:tr w:rsidR="00421F64" w14:paraId="37C78A65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56979F28" w14:textId="77777777" w:rsidR="00421F64" w:rsidRDefault="00421F64">
            <w:r>
              <w:t>Art</w:t>
            </w:r>
          </w:p>
          <w:p w14:paraId="70DF9E56" w14:textId="77777777" w:rsidR="00421F64" w:rsidRDefault="00421F64"/>
        </w:tc>
        <w:tc>
          <w:tcPr>
            <w:tcW w:w="2350" w:type="dxa"/>
            <w:shd w:val="clear" w:color="auto" w:fill="CC99FF"/>
          </w:tcPr>
          <w:p w14:paraId="20EB50BD" w14:textId="77777777" w:rsidR="00421F64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architect – Phidias</w:t>
            </w:r>
          </w:p>
          <w:p w14:paraId="44E871BC" w14:textId="77777777" w:rsidR="00191218" w:rsidRDefault="00191218">
            <w:pPr>
              <w:rPr>
                <w:sz w:val="16"/>
                <w:szCs w:val="16"/>
              </w:rPr>
            </w:pPr>
          </w:p>
          <w:p w14:paraId="38C4A2A7" w14:textId="77777777" w:rsidR="008D4204" w:rsidRPr="00747D38" w:rsidRDefault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</w:tc>
        <w:tc>
          <w:tcPr>
            <w:tcW w:w="2351" w:type="dxa"/>
            <w:shd w:val="clear" w:color="auto" w:fill="CC99FF"/>
          </w:tcPr>
          <w:p w14:paraId="5A726B40" w14:textId="77777777" w:rsidR="00421F64" w:rsidRPr="00747D38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 continued – make a pinch pot and decorate in the style of the Ancient Greeks</w:t>
            </w:r>
          </w:p>
        </w:tc>
        <w:tc>
          <w:tcPr>
            <w:tcW w:w="2351" w:type="dxa"/>
            <w:shd w:val="clear" w:color="auto" w:fill="CC99FF"/>
          </w:tcPr>
          <w:p w14:paraId="21A334A3" w14:textId="77777777" w:rsidR="00421F64" w:rsidRDefault="00191218" w:rsidP="00674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Pointilism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="006F3DB6">
              <w:rPr>
                <w:sz w:val="16"/>
                <w:szCs w:val="16"/>
              </w:rPr>
              <w:t>George Seurat V post impression</w:t>
            </w:r>
            <w:r>
              <w:rPr>
                <w:sz w:val="16"/>
                <w:szCs w:val="16"/>
              </w:rPr>
              <w:t>ism</w:t>
            </w:r>
          </w:p>
          <w:p w14:paraId="144A5D23" w14:textId="77777777" w:rsidR="00191218" w:rsidRDefault="00191218" w:rsidP="0067454C">
            <w:pPr>
              <w:rPr>
                <w:sz w:val="16"/>
                <w:szCs w:val="16"/>
              </w:rPr>
            </w:pPr>
          </w:p>
          <w:p w14:paraId="34ECFF88" w14:textId="77777777" w:rsidR="00191218" w:rsidRPr="00747D38" w:rsidRDefault="006F3DB6" w:rsidP="00674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91218">
              <w:rPr>
                <w:sz w:val="16"/>
                <w:szCs w:val="16"/>
              </w:rPr>
              <w:t>ointillism</w:t>
            </w:r>
          </w:p>
        </w:tc>
        <w:tc>
          <w:tcPr>
            <w:tcW w:w="2350" w:type="dxa"/>
            <w:shd w:val="clear" w:color="auto" w:fill="CC99FF"/>
          </w:tcPr>
          <w:p w14:paraId="20A48C2D" w14:textId="77777777" w:rsidR="00191218" w:rsidRDefault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Cezanne</w:t>
            </w:r>
          </w:p>
          <w:p w14:paraId="738610EB" w14:textId="77777777" w:rsidR="00191218" w:rsidRDefault="00191218">
            <w:pPr>
              <w:rPr>
                <w:sz w:val="16"/>
                <w:szCs w:val="16"/>
              </w:rPr>
            </w:pPr>
          </w:p>
          <w:p w14:paraId="36A807B9" w14:textId="77777777" w:rsidR="00421F64" w:rsidRPr="00747D38" w:rsidRDefault="006F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191218">
              <w:rPr>
                <w:sz w:val="16"/>
                <w:szCs w:val="16"/>
              </w:rPr>
              <w:t>lanographic</w:t>
            </w:r>
            <w:proofErr w:type="spellEnd"/>
            <w:r w:rsidR="00191218">
              <w:rPr>
                <w:sz w:val="16"/>
                <w:szCs w:val="16"/>
              </w:rPr>
              <w:t xml:space="preserve"> printing,</w:t>
            </w:r>
          </w:p>
        </w:tc>
        <w:tc>
          <w:tcPr>
            <w:tcW w:w="2351" w:type="dxa"/>
            <w:shd w:val="clear" w:color="auto" w:fill="CC99FF"/>
          </w:tcPr>
          <w:p w14:paraId="1032B60C" w14:textId="77777777" w:rsidR="00421F64" w:rsidRPr="00747D38" w:rsidRDefault="006F3DB6" w:rsidP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Post-Impressionism </w:t>
            </w:r>
            <w:r w:rsidR="001C33C8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C33C8">
              <w:rPr>
                <w:sz w:val="16"/>
                <w:szCs w:val="16"/>
              </w:rPr>
              <w:t>Pierre-</w:t>
            </w:r>
            <w:proofErr w:type="spellStart"/>
            <w:r w:rsidR="001C33C8">
              <w:rPr>
                <w:sz w:val="16"/>
                <w:szCs w:val="16"/>
              </w:rPr>
              <w:t>Auguste</w:t>
            </w:r>
            <w:proofErr w:type="spellEnd"/>
            <w:r w:rsidR="001C33C8">
              <w:rPr>
                <w:sz w:val="16"/>
                <w:szCs w:val="16"/>
              </w:rPr>
              <w:t xml:space="preserve"> Renoir</w:t>
            </w:r>
          </w:p>
        </w:tc>
        <w:tc>
          <w:tcPr>
            <w:tcW w:w="2351" w:type="dxa"/>
            <w:shd w:val="clear" w:color="auto" w:fill="CC99FF"/>
          </w:tcPr>
          <w:p w14:paraId="6EF588CB" w14:textId="77777777" w:rsidR="00421F64" w:rsidRDefault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 life</w:t>
            </w:r>
          </w:p>
          <w:p w14:paraId="637805D2" w14:textId="77777777" w:rsidR="00191218" w:rsidRDefault="00191218">
            <w:pPr>
              <w:rPr>
                <w:sz w:val="16"/>
                <w:szCs w:val="16"/>
              </w:rPr>
            </w:pPr>
          </w:p>
          <w:p w14:paraId="3B4DF830" w14:textId="77777777" w:rsidR="00191218" w:rsidRPr="00747D38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6F3DB6">
              <w:rPr>
                <w:sz w:val="16"/>
                <w:szCs w:val="16"/>
              </w:rPr>
              <w:t>il pastels</w:t>
            </w:r>
          </w:p>
        </w:tc>
      </w:tr>
      <w:tr w:rsidR="00421F64" w14:paraId="3ED05E54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9DA24D" w14:textId="77777777" w:rsidR="00421F64" w:rsidRDefault="00421F64">
            <w:r>
              <w:lastRenderedPageBreak/>
              <w:t>DT</w:t>
            </w:r>
          </w:p>
          <w:p w14:paraId="463F29E8" w14:textId="77777777" w:rsidR="00421F64" w:rsidRDefault="00421F64"/>
        </w:tc>
        <w:tc>
          <w:tcPr>
            <w:tcW w:w="2350" w:type="dxa"/>
            <w:shd w:val="clear" w:color="auto" w:fill="CC99FF"/>
          </w:tcPr>
          <w:p w14:paraId="5D9257AE" w14:textId="77777777" w:rsidR="00421F64" w:rsidRDefault="007D38DE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</w:t>
            </w:r>
            <w:proofErr w:type="spellStart"/>
            <w:r>
              <w:rPr>
                <w:sz w:val="16"/>
                <w:szCs w:val="16"/>
              </w:rPr>
              <w:t>tzatziki</w:t>
            </w:r>
            <w:proofErr w:type="spellEnd"/>
          </w:p>
          <w:p w14:paraId="3B7B4B86" w14:textId="77777777" w:rsidR="007D38DE" w:rsidRDefault="007D38DE" w:rsidP="00862A9A">
            <w:pPr>
              <w:rPr>
                <w:sz w:val="16"/>
                <w:szCs w:val="16"/>
              </w:rPr>
            </w:pPr>
          </w:p>
          <w:p w14:paraId="63DFD6C6" w14:textId="77777777" w:rsidR="007D38DE" w:rsidRPr="001C33C8" w:rsidRDefault="007D38DE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sectional drawings</w:t>
            </w:r>
          </w:p>
        </w:tc>
        <w:tc>
          <w:tcPr>
            <w:tcW w:w="2351" w:type="dxa"/>
            <w:shd w:val="clear" w:color="auto" w:fill="CC99FF"/>
          </w:tcPr>
          <w:p w14:paraId="3CBDC488" w14:textId="77777777" w:rsidR="00421F64" w:rsidRDefault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  <w:r w:rsidR="006F3DB6">
              <w:rPr>
                <w:sz w:val="16"/>
                <w:szCs w:val="16"/>
              </w:rPr>
              <w:t>eate a moving theatre set piece (The Highwayman)</w:t>
            </w:r>
          </w:p>
          <w:p w14:paraId="3A0FF5F2" w14:textId="77777777" w:rsidR="007D38DE" w:rsidRDefault="007D38DE">
            <w:pPr>
              <w:rPr>
                <w:sz w:val="16"/>
                <w:szCs w:val="16"/>
              </w:rPr>
            </w:pPr>
          </w:p>
          <w:p w14:paraId="4C3BEF3C" w14:textId="77777777" w:rsidR="007D38DE" w:rsidRDefault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7D38D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</w:t>
            </w:r>
            <w:r w:rsidR="007D38DE">
              <w:rPr>
                <w:sz w:val="16"/>
                <w:szCs w:val="16"/>
              </w:rPr>
              <w:t xml:space="preserve">inforce and strengthen a 3D framework  </w:t>
            </w:r>
          </w:p>
          <w:p w14:paraId="5630AD66" w14:textId="77777777" w:rsidR="007D38DE" w:rsidRDefault="007D38DE">
            <w:pPr>
              <w:rPr>
                <w:sz w:val="16"/>
                <w:szCs w:val="16"/>
              </w:rPr>
            </w:pPr>
          </w:p>
          <w:p w14:paraId="4135AED3" w14:textId="77777777" w:rsidR="007D38DE" w:rsidRPr="001C33C8" w:rsidRDefault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sectional drawings</w:t>
            </w:r>
          </w:p>
        </w:tc>
        <w:tc>
          <w:tcPr>
            <w:tcW w:w="2351" w:type="dxa"/>
            <w:shd w:val="clear" w:color="auto" w:fill="CC99FF"/>
          </w:tcPr>
          <w:p w14:paraId="261D091C" w14:textId="77777777" w:rsidR="007D38DE" w:rsidRDefault="007D38DE" w:rsidP="00F56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sectional drawings </w:t>
            </w:r>
          </w:p>
          <w:p w14:paraId="61829076" w14:textId="77777777" w:rsidR="007D38DE" w:rsidRDefault="007D38DE" w:rsidP="00F56868">
            <w:pPr>
              <w:rPr>
                <w:sz w:val="16"/>
                <w:szCs w:val="16"/>
              </w:rPr>
            </w:pPr>
          </w:p>
          <w:p w14:paraId="7B337710" w14:textId="77777777" w:rsidR="00BA0757" w:rsidRPr="001C33C8" w:rsidRDefault="00BA0757" w:rsidP="00F56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a rain gauge</w:t>
            </w:r>
          </w:p>
        </w:tc>
        <w:tc>
          <w:tcPr>
            <w:tcW w:w="2350" w:type="dxa"/>
            <w:shd w:val="clear" w:color="auto" w:fill="CC99FF"/>
          </w:tcPr>
          <w:p w14:paraId="6E509FDF" w14:textId="77777777" w:rsidR="00421F64" w:rsidRPr="001C33C8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a rain gauge continued</w:t>
            </w:r>
          </w:p>
        </w:tc>
        <w:tc>
          <w:tcPr>
            <w:tcW w:w="2351" w:type="dxa"/>
            <w:shd w:val="clear" w:color="auto" w:fill="CC99FF"/>
          </w:tcPr>
          <w:p w14:paraId="5B43C10C" w14:textId="77777777" w:rsidR="00421F64" w:rsidRPr="001C33C8" w:rsidRDefault="00BF2D55" w:rsidP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and cook a healthy meal</w:t>
            </w:r>
          </w:p>
        </w:tc>
        <w:tc>
          <w:tcPr>
            <w:tcW w:w="2351" w:type="dxa"/>
            <w:shd w:val="clear" w:color="auto" w:fill="CC99FF"/>
          </w:tcPr>
          <w:p w14:paraId="6D02954B" w14:textId="77777777" w:rsidR="00421F64" w:rsidRPr="001C33C8" w:rsidRDefault="002E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D38DE">
              <w:rPr>
                <w:sz w:val="16"/>
                <w:szCs w:val="16"/>
              </w:rPr>
              <w:t>reate a balance</w:t>
            </w:r>
            <w:r>
              <w:rPr>
                <w:sz w:val="16"/>
                <w:szCs w:val="16"/>
              </w:rPr>
              <w:t>d nutritional breakfast cereal</w:t>
            </w:r>
            <w:r w:rsidR="00BF2D55">
              <w:rPr>
                <w:sz w:val="16"/>
                <w:szCs w:val="16"/>
              </w:rPr>
              <w:t>/smoothie</w:t>
            </w:r>
            <w:r w:rsidR="007D38DE">
              <w:rPr>
                <w:sz w:val="16"/>
                <w:szCs w:val="16"/>
              </w:rPr>
              <w:t xml:space="preserve"> </w:t>
            </w:r>
          </w:p>
        </w:tc>
      </w:tr>
      <w:tr w:rsidR="00421F64" w14:paraId="34A2974C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728D4790" w14:textId="77777777" w:rsidR="00421F64" w:rsidRDefault="00421F64">
            <w:r>
              <w:t>Music</w:t>
            </w:r>
          </w:p>
          <w:p w14:paraId="2BA226A1" w14:textId="77777777" w:rsidR="00421F64" w:rsidRDefault="00421F64"/>
        </w:tc>
        <w:tc>
          <w:tcPr>
            <w:tcW w:w="2350" w:type="dxa"/>
            <w:shd w:val="clear" w:color="auto" w:fill="CC99FF"/>
          </w:tcPr>
          <w:p w14:paraId="6F836891" w14:textId="77777777" w:rsidR="00421F64" w:rsidRPr="00862A9A" w:rsidRDefault="006F3DB6" w:rsidP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D38DE">
              <w:rPr>
                <w:sz w:val="16"/>
                <w:szCs w:val="16"/>
              </w:rPr>
              <w:t xml:space="preserve">imple melodic notation to describe pitch, </w:t>
            </w:r>
            <w:r w:rsidR="00191218">
              <w:rPr>
                <w:sz w:val="16"/>
                <w:szCs w:val="16"/>
              </w:rPr>
              <w:t>d</w:t>
            </w:r>
            <w:r w:rsidR="007D38DE">
              <w:rPr>
                <w:sz w:val="16"/>
                <w:szCs w:val="16"/>
              </w:rPr>
              <w:t>ynamics, and tempo</w:t>
            </w:r>
          </w:p>
        </w:tc>
        <w:tc>
          <w:tcPr>
            <w:tcW w:w="2351" w:type="dxa"/>
            <w:shd w:val="clear" w:color="auto" w:fill="CC99FF"/>
          </w:tcPr>
          <w:p w14:paraId="4C203C9A" w14:textId="77777777" w:rsidR="00421F64" w:rsidRPr="00862A9A" w:rsidRDefault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Holst</w:t>
            </w:r>
          </w:p>
        </w:tc>
        <w:tc>
          <w:tcPr>
            <w:tcW w:w="2351" w:type="dxa"/>
            <w:shd w:val="clear" w:color="auto" w:fill="CC99FF"/>
          </w:tcPr>
          <w:p w14:paraId="30665705" w14:textId="77777777" w:rsidR="007D38DE" w:rsidRPr="00862A9A" w:rsidRDefault="007D38DE" w:rsidP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tuned instrument with accuracy</w:t>
            </w:r>
          </w:p>
        </w:tc>
        <w:tc>
          <w:tcPr>
            <w:tcW w:w="2350" w:type="dxa"/>
            <w:shd w:val="clear" w:color="auto" w:fill="CC99FF"/>
          </w:tcPr>
          <w:p w14:paraId="31D759DD" w14:textId="77777777" w:rsidR="00421F64" w:rsidRPr="00862A9A" w:rsidRDefault="007D38DE" w:rsidP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Mozart</w:t>
            </w:r>
          </w:p>
        </w:tc>
        <w:tc>
          <w:tcPr>
            <w:tcW w:w="2351" w:type="dxa"/>
            <w:shd w:val="clear" w:color="auto" w:fill="CC99FF"/>
          </w:tcPr>
          <w:p w14:paraId="7CEE933B" w14:textId="77777777" w:rsidR="007D38DE" w:rsidRDefault="007D38DE" w:rsidP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Tchaikovsky</w:t>
            </w:r>
          </w:p>
          <w:p w14:paraId="17AD93B2" w14:textId="77777777" w:rsidR="007D38DE" w:rsidRDefault="007D38DE" w:rsidP="007D38DE">
            <w:pPr>
              <w:rPr>
                <w:sz w:val="16"/>
                <w:szCs w:val="16"/>
              </w:rPr>
            </w:pPr>
          </w:p>
          <w:p w14:paraId="0DE4B5B7" w14:textId="77777777" w:rsidR="00421F64" w:rsidRPr="00862A9A" w:rsidRDefault="00421F64" w:rsidP="007D38DE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2D9684A8" w14:textId="77777777" w:rsidR="007D38DE" w:rsidRPr="00862A9A" w:rsidRDefault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classical music – symphony orchestra).</w:t>
            </w:r>
          </w:p>
        </w:tc>
      </w:tr>
      <w:tr w:rsidR="00BA0757" w14:paraId="15608E89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4EA36025" w14:textId="77777777" w:rsidR="00BA0757" w:rsidRDefault="00BA0757" w:rsidP="00BA0757">
            <w:r>
              <w:t>PE</w:t>
            </w:r>
          </w:p>
          <w:p w14:paraId="66204FF1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65692974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Tag Rugby/Dance (Di</w:t>
            </w:r>
            <w:r w:rsidR="000A1DB1">
              <w:rPr>
                <w:b/>
                <w:sz w:val="16"/>
                <w:szCs w:val="16"/>
              </w:rPr>
              <w:t>w</w:t>
            </w:r>
            <w:r w:rsidRPr="00DC4477">
              <w:rPr>
                <w:b/>
                <w:sz w:val="16"/>
                <w:szCs w:val="16"/>
              </w:rPr>
              <w:t>ali/Bollywood)</w:t>
            </w:r>
          </w:p>
          <w:p w14:paraId="45F9FA9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respond in the correct manner to commands (</w:t>
            </w:r>
            <w:proofErr w:type="spellStart"/>
            <w:r w:rsidRPr="00DC4477">
              <w:rPr>
                <w:sz w:val="16"/>
                <w:szCs w:val="16"/>
              </w:rPr>
              <w:t>eg</w:t>
            </w:r>
            <w:proofErr w:type="spellEnd"/>
            <w:r w:rsidRPr="00DC4477">
              <w:rPr>
                <w:sz w:val="16"/>
                <w:szCs w:val="16"/>
              </w:rPr>
              <w:t>: freeze or left foot balance). </w:t>
            </w:r>
          </w:p>
          <w:p w14:paraId="7F64CB95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spatial and bodily awareness when moving. </w:t>
            </w:r>
          </w:p>
          <w:p w14:paraId="2C17CE0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repeat simple sequences of movement and mimic movements of others.  </w:t>
            </w:r>
          </w:p>
          <w:p w14:paraId="0C437F65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bodies to display the different shapes or movements of animals.  </w:t>
            </w:r>
          </w:p>
          <w:p w14:paraId="20A9A732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produce a dance based on a stimulus such as a word or object. </w:t>
            </w:r>
          </w:p>
          <w:p w14:paraId="40CF957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 a dance a</w:t>
            </w:r>
            <w:r w:rsidRPr="00DC4477">
              <w:rPr>
                <w:sz w:val="16"/>
                <w:szCs w:val="16"/>
              </w:rPr>
              <w:t>s a large group in front of an audience.  </w:t>
            </w:r>
          </w:p>
        </w:tc>
        <w:tc>
          <w:tcPr>
            <w:tcW w:w="2351" w:type="dxa"/>
            <w:shd w:val="clear" w:color="auto" w:fill="CC99FF"/>
          </w:tcPr>
          <w:p w14:paraId="5309D3C3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Netball</w:t>
            </w:r>
          </w:p>
          <w:p w14:paraId="02BD2522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send a netball using a range of skills with increasing accuracy </w:t>
            </w:r>
          </w:p>
          <w:p w14:paraId="1A3AD8AF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existing knowledge to help improve quality of their sending  </w:t>
            </w:r>
          </w:p>
          <w:p w14:paraId="2B2B1D08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receive a netball individually </w:t>
            </w:r>
          </w:p>
          <w:p w14:paraId="072CE51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send and receive a netball with improved accuracy  </w:t>
            </w:r>
          </w:p>
          <w:p w14:paraId="7945E3AE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Develop the skills to receive a netball under control in different areas  </w:t>
            </w:r>
          </w:p>
          <w:p w14:paraId="27AC503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Use a range of skills that enable them to keep control of the ball when sending &amp; receiving  </w:t>
            </w:r>
          </w:p>
          <w:p w14:paraId="68D74D6A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send &amp; receive a netball whilst travelling </w:t>
            </w:r>
          </w:p>
          <w:p w14:paraId="1EB576E5" w14:textId="77777777" w:rsidR="00BA0757" w:rsidRDefault="00BA0757" w:rsidP="00BA0757">
            <w:pPr>
              <w:rPr>
                <w:b/>
                <w:sz w:val="16"/>
                <w:szCs w:val="16"/>
              </w:rPr>
            </w:pPr>
            <w:proofErr w:type="spellStart"/>
            <w:r w:rsidRPr="00F21DDF">
              <w:rPr>
                <w:b/>
                <w:sz w:val="16"/>
                <w:szCs w:val="16"/>
              </w:rPr>
              <w:t>Aberdovey</w:t>
            </w:r>
            <w:proofErr w:type="spellEnd"/>
            <w:r w:rsidRPr="00F21DDF">
              <w:rPr>
                <w:b/>
                <w:sz w:val="16"/>
                <w:szCs w:val="16"/>
              </w:rPr>
              <w:t>- residential</w:t>
            </w:r>
          </w:p>
          <w:p w14:paraId="4B992706" w14:textId="77777777" w:rsidR="00BA0757" w:rsidRPr="00221766" w:rsidRDefault="00BA0757" w:rsidP="00BA0757">
            <w:pPr>
              <w:rPr>
                <w:b/>
                <w:sz w:val="16"/>
                <w:szCs w:val="16"/>
              </w:rPr>
            </w:pPr>
            <w:r w:rsidRPr="00221766">
              <w:rPr>
                <w:b/>
                <w:sz w:val="16"/>
                <w:szCs w:val="16"/>
              </w:rPr>
              <w:t>Outdoor</w:t>
            </w:r>
          </w:p>
          <w:p w14:paraId="0A20E6AD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221766">
              <w:rPr>
                <w:b/>
                <w:sz w:val="16"/>
                <w:szCs w:val="16"/>
              </w:rPr>
              <w:t>adventurous activity</w:t>
            </w:r>
          </w:p>
        </w:tc>
        <w:tc>
          <w:tcPr>
            <w:tcW w:w="2351" w:type="dxa"/>
            <w:shd w:val="clear" w:color="auto" w:fill="CC99FF"/>
          </w:tcPr>
          <w:p w14:paraId="5707B140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Gymnastics</w:t>
            </w:r>
          </w:p>
          <w:p w14:paraId="7A04D6A6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knowledge of gymnastic balances. </w:t>
            </w:r>
          </w:p>
          <w:p w14:paraId="18CC6BA8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ability to hold a balance. </w:t>
            </w:r>
          </w:p>
          <w:p w14:paraId="73C70F6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ability to travel in a variety of ways. </w:t>
            </w:r>
          </w:p>
          <w:p w14:paraId="7884598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knowledge of mirror/match, unison and canon movements. </w:t>
            </w:r>
          </w:p>
          <w:p w14:paraId="5E07E3B7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understanding of how to position their bodies to make a strong platform for a balance. </w:t>
            </w:r>
          </w:p>
          <w:p w14:paraId="35D2B2C2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perform in front of a small group and implement constructive feedback into your performance.  </w:t>
            </w:r>
          </w:p>
        </w:tc>
        <w:tc>
          <w:tcPr>
            <w:tcW w:w="2350" w:type="dxa"/>
            <w:shd w:val="clear" w:color="auto" w:fill="CC99FF"/>
          </w:tcPr>
          <w:p w14:paraId="22364EAA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Dodgeball</w:t>
            </w:r>
          </w:p>
          <w:p w14:paraId="1C628A2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understand the basic rules of dodgeball.  </w:t>
            </w:r>
          </w:p>
          <w:p w14:paraId="51BF445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throw the dodgeball in a variety of different ways.  </w:t>
            </w:r>
          </w:p>
          <w:p w14:paraId="4AD1E203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catch the ball effectively. </w:t>
            </w:r>
          </w:p>
          <w:p w14:paraId="75A1296D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throw accurately at a stationary and a moving target.  </w:t>
            </w:r>
          </w:p>
          <w:p w14:paraId="0F299DF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attack as a team.  </w:t>
            </w:r>
          </w:p>
          <w:p w14:paraId="189EE83A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skills to beat an opponent through faking and disguised movements.  </w:t>
            </w:r>
          </w:p>
        </w:tc>
        <w:tc>
          <w:tcPr>
            <w:tcW w:w="2351" w:type="dxa"/>
            <w:shd w:val="clear" w:color="auto" w:fill="CC99FF"/>
          </w:tcPr>
          <w:p w14:paraId="7B5B5C01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Tennis</w:t>
            </w:r>
          </w:p>
          <w:p w14:paraId="24E11AD0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understand the basic rules and terminology in tennis</w:t>
            </w:r>
            <w:proofErr w:type="gramStart"/>
            <w:r w:rsidRPr="00DC4477">
              <w:rPr>
                <w:sz w:val="16"/>
                <w:szCs w:val="16"/>
              </w:rPr>
              <w:t>..</w:t>
            </w:r>
            <w:proofErr w:type="gramEnd"/>
            <w:r w:rsidRPr="00DC4477">
              <w:rPr>
                <w:sz w:val="16"/>
                <w:szCs w:val="16"/>
              </w:rPr>
              <w:t> </w:t>
            </w:r>
          </w:p>
          <w:p w14:paraId="5FD98028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effective ‘footwork’ to move around the tennis court. </w:t>
            </w:r>
          </w:p>
          <w:p w14:paraId="1DAACE38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strike the tennis ball with forehand and backhand strokes.  </w:t>
            </w:r>
          </w:p>
          <w:p w14:paraId="1666358A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children’s ability to grip and use a racket effectively.  </w:t>
            </w:r>
          </w:p>
          <w:p w14:paraId="058F3908" w14:textId="77777777" w:rsidR="00BA0757" w:rsidRPr="00AA0398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control the movement of the ball with a racket.  </w:t>
            </w:r>
          </w:p>
        </w:tc>
        <w:tc>
          <w:tcPr>
            <w:tcW w:w="2351" w:type="dxa"/>
            <w:shd w:val="clear" w:color="auto" w:fill="CC99FF"/>
          </w:tcPr>
          <w:p w14:paraId="794E3B45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Athletics</w:t>
            </w:r>
          </w:p>
          <w:p w14:paraId="6129A729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to hurdle effectively. </w:t>
            </w:r>
          </w:p>
          <w:p w14:paraId="0092F4C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knowledge of how to use their body to maximise performance. </w:t>
            </w:r>
          </w:p>
          <w:p w14:paraId="04C1187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to triple-jump effectively.  </w:t>
            </w:r>
          </w:p>
          <w:p w14:paraId="1EC9280E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run the 800m correctly, knowing when to sprint and when to conserve energy. </w:t>
            </w:r>
          </w:p>
          <w:p w14:paraId="70C00B7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explosive strength in shot-</w:t>
            </w:r>
            <w:proofErr w:type="spellStart"/>
            <w:r w:rsidRPr="00DC4477">
              <w:rPr>
                <w:sz w:val="16"/>
                <w:szCs w:val="16"/>
              </w:rPr>
              <w:t>puting</w:t>
            </w:r>
            <w:proofErr w:type="spellEnd"/>
            <w:r w:rsidRPr="00DC4477">
              <w:rPr>
                <w:sz w:val="16"/>
                <w:szCs w:val="16"/>
              </w:rPr>
              <w:t>.  </w:t>
            </w:r>
          </w:p>
          <w:p w14:paraId="2E9C1EDD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confidence to launch a javelin, with increasing distance. </w:t>
            </w:r>
          </w:p>
        </w:tc>
      </w:tr>
      <w:tr w:rsidR="00BA0757" w14:paraId="5A9E7EAC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477C4AFF" w14:textId="77777777" w:rsidR="00BA0757" w:rsidRDefault="00BA0757" w:rsidP="00BA0757">
            <w:r>
              <w:t>Computing</w:t>
            </w:r>
          </w:p>
          <w:p w14:paraId="2DBF0D7D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387F2606" w14:textId="77777777" w:rsidR="00BA0757" w:rsidRPr="000A1DB1" w:rsidRDefault="000A1DB1" w:rsidP="00BA0757">
            <w:pPr>
              <w:rPr>
                <w:b/>
                <w:sz w:val="16"/>
                <w:szCs w:val="16"/>
              </w:rPr>
            </w:pPr>
            <w:r w:rsidRPr="000A1DB1">
              <w:rPr>
                <w:b/>
                <w:sz w:val="16"/>
                <w:szCs w:val="16"/>
              </w:rPr>
              <w:t xml:space="preserve">Computing systems and networks: </w:t>
            </w:r>
            <w:r w:rsidR="00BA0757" w:rsidRPr="000A1DB1">
              <w:rPr>
                <w:b/>
                <w:sz w:val="16"/>
                <w:szCs w:val="16"/>
              </w:rPr>
              <w:t>Sharing information</w:t>
            </w:r>
          </w:p>
          <w:p w14:paraId="6C696340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that computers can be connected together to form systems </w:t>
            </w:r>
          </w:p>
          <w:p w14:paraId="5ADC2E1F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recognise the role of computer systems in our lives </w:t>
            </w:r>
          </w:p>
          <w:p w14:paraId="5751845C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recognise how information is transferred over the internet </w:t>
            </w:r>
          </w:p>
          <w:p w14:paraId="0D307209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how sharing information online lets people in different places work together </w:t>
            </w:r>
          </w:p>
          <w:p w14:paraId="5039DC06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contribute to a shared project online </w:t>
            </w:r>
          </w:p>
          <w:p w14:paraId="7C80EA6C" w14:textId="77777777" w:rsidR="00BA0757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evaluate different ways of working together online  </w:t>
            </w:r>
          </w:p>
        </w:tc>
        <w:tc>
          <w:tcPr>
            <w:tcW w:w="2351" w:type="dxa"/>
            <w:shd w:val="clear" w:color="auto" w:fill="CC99FF"/>
          </w:tcPr>
          <w:p w14:paraId="6F8D9F11" w14:textId="77777777" w:rsidR="00BA0757" w:rsidRPr="000A1DB1" w:rsidRDefault="00BF2D55" w:rsidP="00BA075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Cre</w:t>
            </w:r>
            <w:r w:rsidR="000A1DB1" w:rsidRPr="000A1DB1">
              <w:rPr>
                <w:b/>
                <w:sz w:val="16"/>
                <w:szCs w:val="16"/>
              </w:rPr>
              <w:t>ting</w:t>
            </w:r>
            <w:proofErr w:type="spellEnd"/>
            <w:r w:rsidR="000A1DB1" w:rsidRPr="000A1DB1">
              <w:rPr>
                <w:b/>
                <w:sz w:val="16"/>
                <w:szCs w:val="16"/>
              </w:rPr>
              <w:t xml:space="preserve"> media: </w:t>
            </w:r>
            <w:r w:rsidR="00BA0757" w:rsidRPr="000A1DB1">
              <w:rPr>
                <w:b/>
                <w:sz w:val="16"/>
                <w:szCs w:val="16"/>
              </w:rPr>
              <w:t>Video editing</w:t>
            </w:r>
          </w:p>
          <w:p w14:paraId="2C029BB3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what makes a video effective </w:t>
            </w:r>
          </w:p>
          <w:p w14:paraId="1B979436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identify digital devices that can record video </w:t>
            </w:r>
          </w:p>
          <w:p w14:paraId="4538A4D3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capture video using a range of techniques </w:t>
            </w:r>
          </w:p>
          <w:p w14:paraId="4BA5F1E8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create a storyboard </w:t>
            </w:r>
          </w:p>
          <w:p w14:paraId="09FC966C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identify that video can be improved through reshooting and editing </w:t>
            </w:r>
          </w:p>
          <w:p w14:paraId="1CFD3328" w14:textId="77777777" w:rsidR="00BA0757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consider the impact of the choices made when making and sharing a video</w:t>
            </w:r>
          </w:p>
        </w:tc>
        <w:tc>
          <w:tcPr>
            <w:tcW w:w="2351" w:type="dxa"/>
            <w:shd w:val="clear" w:color="auto" w:fill="CC99FF"/>
          </w:tcPr>
          <w:p w14:paraId="4E849FBA" w14:textId="77777777" w:rsidR="00BA0757" w:rsidRPr="00BF2D55" w:rsidRDefault="00BF2D55" w:rsidP="00BA0757">
            <w:pPr>
              <w:rPr>
                <w:b/>
                <w:sz w:val="16"/>
                <w:szCs w:val="16"/>
              </w:rPr>
            </w:pPr>
            <w:r w:rsidRPr="00BF2D55">
              <w:rPr>
                <w:b/>
                <w:sz w:val="16"/>
                <w:szCs w:val="16"/>
              </w:rPr>
              <w:t xml:space="preserve">Programming: </w:t>
            </w:r>
            <w:r w:rsidR="00BA0757" w:rsidRPr="00BF2D55">
              <w:rPr>
                <w:b/>
                <w:sz w:val="16"/>
                <w:szCs w:val="16"/>
              </w:rPr>
              <w:t xml:space="preserve">Selection in physical computing </w:t>
            </w:r>
          </w:p>
          <w:p w14:paraId="30C5FCA8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control a simple circuit connected to a computer </w:t>
            </w:r>
          </w:p>
          <w:p w14:paraId="1525DF17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write a program that includes count-controlled loops </w:t>
            </w:r>
          </w:p>
          <w:p w14:paraId="5EBED2D0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explain that a loop can stop when a condition is met </w:t>
            </w:r>
          </w:p>
          <w:p w14:paraId="644984B7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explain that a loop can be used to repeatedly check whether a condition has been met </w:t>
            </w:r>
          </w:p>
          <w:p w14:paraId="53058A51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design a physical project that includes selection </w:t>
            </w:r>
          </w:p>
          <w:p w14:paraId="17565B80" w14:textId="77777777" w:rsidR="00BA0757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create a program that controls a physical computing project</w:t>
            </w:r>
          </w:p>
        </w:tc>
        <w:tc>
          <w:tcPr>
            <w:tcW w:w="2350" w:type="dxa"/>
            <w:shd w:val="clear" w:color="auto" w:fill="CC99FF"/>
          </w:tcPr>
          <w:p w14:paraId="45ACAAE8" w14:textId="77777777" w:rsidR="00BA0757" w:rsidRPr="000A1DB1" w:rsidRDefault="000A1DB1" w:rsidP="00BA0757">
            <w:pPr>
              <w:rPr>
                <w:b/>
                <w:sz w:val="16"/>
                <w:szCs w:val="16"/>
              </w:rPr>
            </w:pPr>
            <w:r w:rsidRPr="000A1DB1">
              <w:rPr>
                <w:b/>
                <w:sz w:val="16"/>
                <w:szCs w:val="16"/>
              </w:rPr>
              <w:t xml:space="preserve">Data and information: </w:t>
            </w:r>
            <w:r w:rsidR="00BA0757" w:rsidRPr="000A1DB1">
              <w:rPr>
                <w:b/>
                <w:sz w:val="16"/>
                <w:szCs w:val="16"/>
              </w:rPr>
              <w:t>Flat-file databases</w:t>
            </w:r>
          </w:p>
          <w:p w14:paraId="0022CBDA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use a form to record information </w:t>
            </w:r>
          </w:p>
          <w:p w14:paraId="1651E8F4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compare paper and computer-based databases </w:t>
            </w:r>
          </w:p>
          <w:p w14:paraId="21845962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outline how grouping and then sorting data allows us to answer questions </w:t>
            </w:r>
          </w:p>
          <w:p w14:paraId="7C2A8840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that tools can be used to select specific data </w:t>
            </w:r>
          </w:p>
          <w:p w14:paraId="243F7376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that computer programs can be used to compare data visually </w:t>
            </w:r>
          </w:p>
          <w:p w14:paraId="01E1BDE4" w14:textId="77777777" w:rsidR="00BA0757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apply my knowledge of a database to ask and answer real-world questions</w:t>
            </w:r>
          </w:p>
        </w:tc>
        <w:tc>
          <w:tcPr>
            <w:tcW w:w="2351" w:type="dxa"/>
            <w:shd w:val="clear" w:color="auto" w:fill="CC99FF"/>
          </w:tcPr>
          <w:p w14:paraId="207F7850" w14:textId="77777777" w:rsidR="00BA0757" w:rsidRDefault="000A1DB1" w:rsidP="00BA075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media: Vector drawing</w:t>
            </w:r>
          </w:p>
          <w:p w14:paraId="2592418E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identify that drawing tools can be used to produce different outcomes </w:t>
            </w:r>
          </w:p>
          <w:p w14:paraId="77EE7561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create a vector drawing by combining shapes </w:t>
            </w:r>
          </w:p>
          <w:p w14:paraId="2245CABC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use tools to achieve a desired effect </w:t>
            </w:r>
          </w:p>
          <w:p w14:paraId="0E17C41E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recognise that vector drawings consist of layers </w:t>
            </w:r>
          </w:p>
          <w:p w14:paraId="5AD9C763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group objects to make them easier to work with </w:t>
            </w:r>
          </w:p>
          <w:p w14:paraId="60F6B65E" w14:textId="77777777" w:rsidR="00BA0757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evaluate my vector drawing</w:t>
            </w:r>
          </w:p>
        </w:tc>
        <w:tc>
          <w:tcPr>
            <w:tcW w:w="2351" w:type="dxa"/>
            <w:shd w:val="clear" w:color="auto" w:fill="CC99FF"/>
          </w:tcPr>
          <w:p w14:paraId="747C9680" w14:textId="77777777" w:rsidR="000A1DB1" w:rsidRPr="000A1DB1" w:rsidRDefault="000A1DB1" w:rsidP="000A1DB1">
            <w:pPr>
              <w:rPr>
                <w:b/>
                <w:sz w:val="16"/>
                <w:szCs w:val="16"/>
              </w:rPr>
            </w:pPr>
            <w:r w:rsidRPr="000A1DB1">
              <w:rPr>
                <w:b/>
                <w:sz w:val="16"/>
                <w:szCs w:val="16"/>
              </w:rPr>
              <w:t xml:space="preserve">Programming: </w:t>
            </w:r>
            <w:r w:rsidR="00BA0757" w:rsidRPr="000A1DB1">
              <w:rPr>
                <w:b/>
                <w:sz w:val="16"/>
                <w:szCs w:val="16"/>
              </w:rPr>
              <w:t xml:space="preserve">Selection in quizzes </w:t>
            </w:r>
          </w:p>
          <w:p w14:paraId="7EEC280F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how selection is used in computer programs </w:t>
            </w:r>
          </w:p>
          <w:p w14:paraId="5E1DB732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relate that a conditional statement connects a condition to an outcome </w:t>
            </w:r>
          </w:p>
          <w:p w14:paraId="1F134E5B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how selection directs the flow of a program </w:t>
            </w:r>
          </w:p>
          <w:p w14:paraId="02A88D56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design a program which uses selection </w:t>
            </w:r>
          </w:p>
          <w:p w14:paraId="5898D154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create a program which uses selection </w:t>
            </w:r>
          </w:p>
          <w:p w14:paraId="0730FD73" w14:textId="77777777" w:rsidR="00BA0757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evaluate my program</w:t>
            </w:r>
          </w:p>
        </w:tc>
      </w:tr>
      <w:tr w:rsidR="00BA0757" w14:paraId="2EDA23B9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5F32994" w14:textId="77777777" w:rsidR="00BA0757" w:rsidRDefault="00BA0757" w:rsidP="00BA0757">
            <w:r>
              <w:lastRenderedPageBreak/>
              <w:t xml:space="preserve">PDW </w:t>
            </w:r>
          </w:p>
          <w:p w14:paraId="6B62F1B3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3992931A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Puberty </w:t>
            </w:r>
          </w:p>
          <w:p w14:paraId="40ADE022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Menstruation </w:t>
            </w:r>
          </w:p>
          <w:p w14:paraId="357DDD9D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Drugs</w:t>
            </w:r>
          </w:p>
          <w:p w14:paraId="685E4A7E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reproduction</w:t>
            </w:r>
          </w:p>
          <w:p w14:paraId="02F2C34E" w14:textId="77777777" w:rsidR="00BA0757" w:rsidRDefault="00BA0757" w:rsidP="00BA0757">
            <w:pPr>
              <w:rPr>
                <w:sz w:val="16"/>
                <w:szCs w:val="16"/>
              </w:rPr>
            </w:pPr>
          </w:p>
          <w:p w14:paraId="680A4E5D" w14:textId="77777777" w:rsidR="00BA0757" w:rsidRPr="00F21DDF" w:rsidRDefault="00BA0757" w:rsidP="00BA075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52E5BD6F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Healthy friendships </w:t>
            </w:r>
          </w:p>
          <w:p w14:paraId="45666586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Cyber-bullying</w:t>
            </w:r>
          </w:p>
          <w:p w14:paraId="2DB0B48B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footprint</w:t>
            </w:r>
          </w:p>
          <w:p w14:paraId="19219836" w14:textId="77777777" w:rsidR="00BA0757" w:rsidRDefault="00BA0757" w:rsidP="00BA0757">
            <w:pPr>
              <w:rPr>
                <w:sz w:val="16"/>
                <w:szCs w:val="16"/>
              </w:rPr>
            </w:pPr>
          </w:p>
          <w:p w14:paraId="6B05467A" w14:textId="77777777" w:rsidR="00BA0757" w:rsidRPr="00DC1559" w:rsidRDefault="00BA0757" w:rsidP="00BA0757">
            <w:pPr>
              <w:rPr>
                <w:b/>
                <w:sz w:val="16"/>
                <w:szCs w:val="16"/>
              </w:rPr>
            </w:pPr>
            <w:proofErr w:type="spellStart"/>
            <w:r w:rsidRPr="00F21DDF">
              <w:rPr>
                <w:b/>
                <w:sz w:val="16"/>
                <w:szCs w:val="16"/>
              </w:rPr>
              <w:t>Aberdovey</w:t>
            </w:r>
            <w:proofErr w:type="spellEnd"/>
            <w:r w:rsidRPr="00F21DDF">
              <w:rPr>
                <w:b/>
                <w:sz w:val="16"/>
                <w:szCs w:val="16"/>
              </w:rPr>
              <w:t>- residential</w:t>
            </w:r>
            <w:r>
              <w:rPr>
                <w:b/>
                <w:sz w:val="16"/>
                <w:szCs w:val="16"/>
              </w:rPr>
              <w:t xml:space="preserve"> ( 4 nights)</w:t>
            </w:r>
          </w:p>
        </w:tc>
        <w:tc>
          <w:tcPr>
            <w:tcW w:w="2351" w:type="dxa"/>
            <w:shd w:val="clear" w:color="auto" w:fill="CC99FF"/>
          </w:tcPr>
          <w:p w14:paraId="03F7CC00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families</w:t>
            </w:r>
          </w:p>
          <w:p w14:paraId="4C7D801B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Seeking help </w:t>
            </w:r>
          </w:p>
          <w:p w14:paraId="296FEF7D" w14:textId="77777777" w:rsidR="00BA0757" w:rsidRDefault="00BA0757" w:rsidP="00BA0757">
            <w:pPr>
              <w:rPr>
                <w:sz w:val="16"/>
                <w:szCs w:val="16"/>
              </w:rPr>
            </w:pPr>
          </w:p>
          <w:p w14:paraId="6AACDDFE" w14:textId="77777777" w:rsidR="00BA0757" w:rsidRPr="00AA0398" w:rsidRDefault="00BA0757" w:rsidP="00BA0757">
            <w:pPr>
              <w:rPr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Pantomime Visit.</w:t>
            </w:r>
          </w:p>
        </w:tc>
        <w:tc>
          <w:tcPr>
            <w:tcW w:w="2350" w:type="dxa"/>
            <w:shd w:val="clear" w:color="auto" w:fill="CC99FF"/>
          </w:tcPr>
          <w:p w14:paraId="406EA8DB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Exploitation </w:t>
            </w:r>
          </w:p>
          <w:p w14:paraId="0EDCB4BD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Gang culture</w:t>
            </w:r>
          </w:p>
          <w:p w14:paraId="0B4472D9" w14:textId="77777777" w:rsidR="00BA0757" w:rsidRPr="00AA0398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Resisting pressure,</w:t>
            </w:r>
          </w:p>
        </w:tc>
        <w:tc>
          <w:tcPr>
            <w:tcW w:w="2351" w:type="dxa"/>
            <w:shd w:val="clear" w:color="auto" w:fill="CC99FF"/>
          </w:tcPr>
          <w:p w14:paraId="1408A01A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 abuse, </w:t>
            </w:r>
          </w:p>
          <w:p w14:paraId="0E090BC5" w14:textId="77777777" w:rsidR="00BA0757" w:rsidRPr="00AA0398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Young carers </w:t>
            </w:r>
          </w:p>
        </w:tc>
        <w:tc>
          <w:tcPr>
            <w:tcW w:w="2351" w:type="dxa"/>
            <w:shd w:val="clear" w:color="auto" w:fill="CC99FF"/>
          </w:tcPr>
          <w:p w14:paraId="010A9990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values</w:t>
            </w:r>
          </w:p>
          <w:p w14:paraId="5C4727C7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Saving money.  </w:t>
            </w:r>
          </w:p>
          <w:p w14:paraId="444058CE" w14:textId="77777777" w:rsidR="00BA0757" w:rsidRPr="00043E54" w:rsidRDefault="00BA0757" w:rsidP="00BA0757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Jobs and careers,</w:t>
            </w:r>
          </w:p>
        </w:tc>
      </w:tr>
      <w:tr w:rsidR="000A1DB1" w14:paraId="2125C691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0917B7DE" w14:textId="77777777" w:rsidR="000A1DB1" w:rsidRDefault="000A1DB1" w:rsidP="000A1DB1">
            <w:r>
              <w:t>RE</w:t>
            </w:r>
          </w:p>
        </w:tc>
        <w:tc>
          <w:tcPr>
            <w:tcW w:w="2350" w:type="dxa"/>
            <w:shd w:val="clear" w:color="auto" w:fill="CC99FF"/>
          </w:tcPr>
          <w:p w14:paraId="237676D2" w14:textId="77777777" w:rsidR="000A1DB1" w:rsidRDefault="000A1DB1" w:rsidP="000A1DB1">
            <w:pPr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Jainism</w:t>
            </w:r>
          </w:p>
          <w:p w14:paraId="16E5C792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Sharing and being generous</w:t>
            </w:r>
          </w:p>
          <w:p w14:paraId="1A4A79C7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open honest and truthful</w:t>
            </w:r>
          </w:p>
          <w:p w14:paraId="7194DBDC" w14:textId="77777777" w:rsidR="000A1DB1" w:rsidRPr="00427EDF" w:rsidRDefault="000A1DB1" w:rsidP="000A1DB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50C08314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 xml:space="preserve">Advent – Christianity </w:t>
            </w:r>
          </w:p>
          <w:p w14:paraId="45AFB05F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loyal and steadfast</w:t>
            </w:r>
          </w:p>
          <w:p w14:paraId="5550EB17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Participating and willing to lead</w:t>
            </w:r>
          </w:p>
          <w:p w14:paraId="0CC17C50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imaginative and explorative</w:t>
            </w:r>
          </w:p>
          <w:p w14:paraId="769D0D3C" w14:textId="77777777" w:rsidR="000A1DB1" w:rsidRDefault="000A1DB1" w:rsidP="000A1DB1">
            <w:pPr>
              <w:ind w:left="7" w:hanging="7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5D1FD80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(Five pillars of Islam)</w:t>
            </w:r>
          </w:p>
          <w:p w14:paraId="28E7871E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modest and listening to others</w:t>
            </w:r>
          </w:p>
          <w:p w14:paraId="54CD245A" w14:textId="77777777" w:rsidR="000A1DB1" w:rsidRDefault="000A1DB1" w:rsidP="000A1DB1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CC99FF"/>
          </w:tcPr>
          <w:p w14:paraId="0A79D578" w14:textId="77777777" w:rsidR="000A1DB1" w:rsidRPr="00427EDF" w:rsidRDefault="000A1DB1" w:rsidP="000A1DB1">
            <w:pPr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Lent – Christianity</w:t>
            </w:r>
          </w:p>
          <w:p w14:paraId="37942CB1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thankful</w:t>
            </w:r>
          </w:p>
          <w:p w14:paraId="1231BE67" w14:textId="77777777" w:rsidR="000A1DB1" w:rsidRPr="001C33C8" w:rsidRDefault="000A1DB1" w:rsidP="000A1DB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4EE1BDC" w14:textId="77777777" w:rsidR="000A1DB1" w:rsidRPr="00427EDF" w:rsidRDefault="000A1DB1" w:rsidP="000A1DB1">
            <w:pPr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Nirvana – Buddhism</w:t>
            </w:r>
          </w:p>
          <w:p w14:paraId="77AAEA89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silent and attentive to cultivating a sense for the sacred and transcendent</w:t>
            </w:r>
          </w:p>
          <w:p w14:paraId="36FEB5B0" w14:textId="77777777" w:rsidR="000A1DB1" w:rsidRDefault="000A1DB1" w:rsidP="000A1DB1">
            <w:pPr>
              <w:rPr>
                <w:sz w:val="16"/>
                <w:szCs w:val="16"/>
                <w:highlight w:val="yellow"/>
              </w:rPr>
            </w:pPr>
          </w:p>
          <w:p w14:paraId="18F53907" w14:textId="77777777" w:rsidR="000A1DB1" w:rsidRPr="007D38DE" w:rsidRDefault="000A1DB1" w:rsidP="000A1DB1">
            <w:pPr>
              <w:rPr>
                <w:sz w:val="16"/>
                <w:szCs w:val="16"/>
                <w:highlight w:val="yellow"/>
              </w:rPr>
            </w:pPr>
            <w:r w:rsidRPr="00427EDF">
              <w:rPr>
                <w:sz w:val="16"/>
                <w:szCs w:val="16"/>
                <w:lang w:val="en-US"/>
              </w:rPr>
              <w:t>Being temperate exercising self-discipline and serene contentment</w:t>
            </w:r>
          </w:p>
        </w:tc>
        <w:tc>
          <w:tcPr>
            <w:tcW w:w="2351" w:type="dxa"/>
            <w:shd w:val="clear" w:color="auto" w:fill="CC99FF"/>
          </w:tcPr>
          <w:p w14:paraId="01D1AD85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hopeful and visionary (views in the old and new testament)</w:t>
            </w:r>
          </w:p>
          <w:p w14:paraId="1558AE26" w14:textId="77777777" w:rsidR="000A1DB1" w:rsidRDefault="000A1DB1" w:rsidP="000A1DB1">
            <w:pPr>
              <w:rPr>
                <w:sz w:val="16"/>
                <w:szCs w:val="16"/>
              </w:rPr>
            </w:pPr>
            <w:r w:rsidRPr="00427EDF">
              <w:rPr>
                <w:sz w:val="16"/>
                <w:szCs w:val="16"/>
                <w:lang w:val="en-US"/>
              </w:rPr>
              <w:t>Caring for others animals and the environment</w:t>
            </w:r>
          </w:p>
        </w:tc>
      </w:tr>
      <w:tr w:rsidR="00BA0757" w14:paraId="752F4A8F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E0AF8F1" w14:textId="77777777" w:rsidR="00BA0757" w:rsidRDefault="00BA0757" w:rsidP="00BA0757">
            <w:r>
              <w:t>French</w:t>
            </w:r>
          </w:p>
          <w:p w14:paraId="30D7AA69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2AC1FE5E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Sports</w:t>
            </w:r>
          </w:p>
          <w:p w14:paraId="65479466" w14:textId="77777777" w:rsidR="00BA0757" w:rsidRPr="00DC1559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Mastery Conversation </w:t>
            </w:r>
          </w:p>
          <w:p w14:paraId="4E299380" w14:textId="77777777" w:rsidR="00BA0757" w:rsidRPr="00DC1559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Sports </w:t>
            </w:r>
          </w:p>
          <w:p w14:paraId="7196D064" w14:textId="77777777" w:rsidR="00BA0757" w:rsidRDefault="00BA0757" w:rsidP="00BA0757">
            <w:pPr>
              <w:ind w:hanging="43"/>
            </w:pPr>
          </w:p>
        </w:tc>
        <w:tc>
          <w:tcPr>
            <w:tcW w:w="2351" w:type="dxa"/>
            <w:shd w:val="clear" w:color="auto" w:fill="CC99FF"/>
          </w:tcPr>
          <w:p w14:paraId="77C645D4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Hobbies and Opinions</w:t>
            </w:r>
          </w:p>
          <w:p w14:paraId="096E1BC2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Opinions</w:t>
            </w:r>
          </w:p>
          <w:p w14:paraId="42CB2E4A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Justifying Opinions</w:t>
            </w:r>
          </w:p>
          <w:p w14:paraId="49C0FFE3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Hobbies</w:t>
            </w:r>
          </w:p>
          <w:p w14:paraId="34FF1C98" w14:textId="77777777" w:rsidR="00BA0757" w:rsidRDefault="00BA0757" w:rsidP="00BA0757">
            <w:pPr>
              <w:ind w:hanging="43"/>
            </w:pPr>
          </w:p>
        </w:tc>
        <w:tc>
          <w:tcPr>
            <w:tcW w:w="2351" w:type="dxa"/>
            <w:shd w:val="clear" w:color="auto" w:fill="CC99FF"/>
          </w:tcPr>
          <w:p w14:paraId="6ED0E96B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French Sports and Stars</w:t>
            </w:r>
          </w:p>
          <w:p w14:paraId="2AB24F5A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Sport in France</w:t>
            </w:r>
          </w:p>
          <w:p w14:paraId="0E16EC79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 xml:space="preserve">French </w:t>
            </w:r>
            <w:r w:rsidRPr="00DC1559">
              <w:rPr>
                <w:sz w:val="16"/>
              </w:rPr>
              <w:t>Sports</w:t>
            </w:r>
            <w:r w:rsidR="00BF2D55">
              <w:rPr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</w:p>
          <w:p w14:paraId="6D072C0D" w14:textId="77777777" w:rsidR="00BA0757" w:rsidRDefault="00BA0757" w:rsidP="00BA0757">
            <w:pPr>
              <w:ind w:hanging="43"/>
            </w:pPr>
          </w:p>
        </w:tc>
        <w:tc>
          <w:tcPr>
            <w:tcW w:w="2350" w:type="dxa"/>
            <w:shd w:val="clear" w:color="auto" w:fill="CC99FF"/>
          </w:tcPr>
          <w:p w14:paraId="51C8B8C7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Family and Pets</w:t>
            </w:r>
          </w:p>
          <w:p w14:paraId="2D6C7CB6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Family</w:t>
            </w:r>
          </w:p>
          <w:p w14:paraId="0E124F1D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Pets</w:t>
            </w:r>
          </w:p>
          <w:p w14:paraId="5905AD11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Plural</w:t>
            </w:r>
            <w:r w:rsidRPr="00DC1559">
              <w:rPr>
                <w:sz w:val="16"/>
              </w:rPr>
              <w:t>s </w:t>
            </w:r>
          </w:p>
          <w:p w14:paraId="48A21919" w14:textId="77777777" w:rsidR="00BA0757" w:rsidRDefault="00BA0757" w:rsidP="00BA0757">
            <w:pPr>
              <w:ind w:hanging="43"/>
            </w:pPr>
          </w:p>
        </w:tc>
        <w:tc>
          <w:tcPr>
            <w:tcW w:w="2351" w:type="dxa"/>
            <w:shd w:val="clear" w:color="auto" w:fill="CC99FF"/>
          </w:tcPr>
          <w:p w14:paraId="49ABA818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Animals</w:t>
            </w:r>
          </w:p>
          <w:p w14:paraId="1C2A5193" w14:textId="77777777" w:rsidR="00BA0757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Zoo animals</w:t>
            </w:r>
          </w:p>
          <w:p w14:paraId="1B4CA08E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Articles – un le des</w:t>
            </w:r>
          </w:p>
          <w:p w14:paraId="171EA87B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French stories</w:t>
            </w:r>
          </w:p>
          <w:p w14:paraId="6BD18F9B" w14:textId="77777777" w:rsidR="00BA0757" w:rsidRPr="00755B4F" w:rsidRDefault="00BA0757" w:rsidP="00BA0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F082DF5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Body Parts</w:t>
            </w:r>
          </w:p>
          <w:p w14:paraId="051FC1D3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Face</w:t>
            </w:r>
          </w:p>
          <w:p w14:paraId="217FA683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Body</w:t>
            </w:r>
          </w:p>
          <w:p w14:paraId="04E0F771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 xml:space="preserve">Le Petit </w:t>
            </w:r>
            <w:proofErr w:type="spellStart"/>
            <w:r>
              <w:rPr>
                <w:sz w:val="16"/>
              </w:rPr>
              <w:t>Chapron</w:t>
            </w:r>
            <w:proofErr w:type="spellEnd"/>
            <w:r>
              <w:rPr>
                <w:sz w:val="16"/>
              </w:rPr>
              <w:t xml:space="preserve"> Rouge</w:t>
            </w:r>
          </w:p>
          <w:p w14:paraId="0EFBD618" w14:textId="77777777" w:rsidR="00BA0757" w:rsidRPr="005D61B5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Sports </w:t>
            </w:r>
          </w:p>
        </w:tc>
      </w:tr>
    </w:tbl>
    <w:p w14:paraId="238601FE" w14:textId="77777777" w:rsidR="000928A7" w:rsidRDefault="007C7EDB"/>
    <w:sectPr w:rsidR="000928A7" w:rsidSect="001C33C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B5D1" w14:textId="77777777" w:rsidR="00421F64" w:rsidRDefault="00421F64" w:rsidP="00421F64">
      <w:pPr>
        <w:spacing w:after="0" w:line="240" w:lineRule="auto"/>
      </w:pPr>
      <w:r>
        <w:separator/>
      </w:r>
    </w:p>
  </w:endnote>
  <w:endnote w:type="continuationSeparator" w:id="0">
    <w:p w14:paraId="16DEB4AB" w14:textId="77777777" w:rsidR="00421F64" w:rsidRDefault="00421F64" w:rsidP="004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C6F4" w14:textId="77777777" w:rsidR="00421F64" w:rsidRDefault="00421F64" w:rsidP="00421F64">
      <w:pPr>
        <w:spacing w:after="0" w:line="240" w:lineRule="auto"/>
      </w:pPr>
      <w:r>
        <w:separator/>
      </w:r>
    </w:p>
  </w:footnote>
  <w:footnote w:type="continuationSeparator" w:id="0">
    <w:p w14:paraId="4B1F511A" w14:textId="77777777" w:rsidR="00421F64" w:rsidRDefault="00421F64" w:rsidP="004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82DC" w14:textId="77777777" w:rsidR="00421F64" w:rsidRDefault="00421F64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1968797" wp14:editId="56DC5DD5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7" name="Picture 7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00E3C36" wp14:editId="3D2882B7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 w:rsidR="0066220D">
      <w:rPr>
        <w:b/>
        <w:sz w:val="24"/>
        <w:szCs w:val="24"/>
      </w:rPr>
      <w:t>Year 5</w:t>
    </w:r>
    <w:r w:rsidR="00B470CA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>Overview</w:t>
    </w:r>
  </w:p>
  <w:p w14:paraId="0F3CABC7" w14:textId="77777777" w:rsidR="001C33C8" w:rsidRPr="00421F64" w:rsidRDefault="001C33C8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D11"/>
    <w:multiLevelType w:val="multilevel"/>
    <w:tmpl w:val="18C22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71A2"/>
    <w:multiLevelType w:val="multilevel"/>
    <w:tmpl w:val="4B1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0285C"/>
    <w:multiLevelType w:val="multilevel"/>
    <w:tmpl w:val="1194B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534AF"/>
    <w:multiLevelType w:val="multilevel"/>
    <w:tmpl w:val="9D1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A157C"/>
    <w:multiLevelType w:val="multilevel"/>
    <w:tmpl w:val="EAA0A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F39"/>
    <w:multiLevelType w:val="multilevel"/>
    <w:tmpl w:val="CC44D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C7DD2"/>
    <w:multiLevelType w:val="multilevel"/>
    <w:tmpl w:val="79BE1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A0771"/>
    <w:multiLevelType w:val="multilevel"/>
    <w:tmpl w:val="4F90C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63EB"/>
    <w:multiLevelType w:val="multilevel"/>
    <w:tmpl w:val="D584C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42211"/>
    <w:multiLevelType w:val="multilevel"/>
    <w:tmpl w:val="3780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32C"/>
    <w:multiLevelType w:val="multilevel"/>
    <w:tmpl w:val="70141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04679"/>
    <w:multiLevelType w:val="multilevel"/>
    <w:tmpl w:val="8BC21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61CB1"/>
    <w:multiLevelType w:val="multilevel"/>
    <w:tmpl w:val="EAD8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A17FD"/>
    <w:multiLevelType w:val="multilevel"/>
    <w:tmpl w:val="E74AC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E3520"/>
    <w:multiLevelType w:val="multilevel"/>
    <w:tmpl w:val="896E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A3C83"/>
    <w:multiLevelType w:val="multilevel"/>
    <w:tmpl w:val="372E3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147EC"/>
    <w:multiLevelType w:val="multilevel"/>
    <w:tmpl w:val="EC4E0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602CF"/>
    <w:multiLevelType w:val="multilevel"/>
    <w:tmpl w:val="C7A8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04E6A"/>
    <w:multiLevelType w:val="multilevel"/>
    <w:tmpl w:val="1A66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F7A85"/>
    <w:multiLevelType w:val="multilevel"/>
    <w:tmpl w:val="357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6B"/>
    <w:multiLevelType w:val="multilevel"/>
    <w:tmpl w:val="937C8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B26EA"/>
    <w:multiLevelType w:val="multilevel"/>
    <w:tmpl w:val="4B4C1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D37B8"/>
    <w:multiLevelType w:val="multilevel"/>
    <w:tmpl w:val="90D48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81553"/>
    <w:multiLevelType w:val="multilevel"/>
    <w:tmpl w:val="99E8F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4035B"/>
    <w:multiLevelType w:val="multilevel"/>
    <w:tmpl w:val="F0B27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C5FBE"/>
    <w:multiLevelType w:val="multilevel"/>
    <w:tmpl w:val="95D45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A22DC3"/>
    <w:multiLevelType w:val="multilevel"/>
    <w:tmpl w:val="A2D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4563A"/>
    <w:multiLevelType w:val="multilevel"/>
    <w:tmpl w:val="4CC49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078FD"/>
    <w:multiLevelType w:val="multilevel"/>
    <w:tmpl w:val="A748D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80D74"/>
    <w:multiLevelType w:val="multilevel"/>
    <w:tmpl w:val="77B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67647"/>
    <w:multiLevelType w:val="multilevel"/>
    <w:tmpl w:val="985ED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7F0BDD"/>
    <w:multiLevelType w:val="multilevel"/>
    <w:tmpl w:val="98AE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A44C9"/>
    <w:multiLevelType w:val="multilevel"/>
    <w:tmpl w:val="22F6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10CD5"/>
    <w:multiLevelType w:val="multilevel"/>
    <w:tmpl w:val="EF02B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81465"/>
    <w:multiLevelType w:val="multilevel"/>
    <w:tmpl w:val="21FC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D0EF6"/>
    <w:multiLevelType w:val="multilevel"/>
    <w:tmpl w:val="7144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27B73"/>
    <w:multiLevelType w:val="multilevel"/>
    <w:tmpl w:val="5C70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37"/>
  </w:num>
  <w:num w:numId="6">
    <w:abstractNumId w:val="6"/>
  </w:num>
  <w:num w:numId="7">
    <w:abstractNumId w:val="20"/>
  </w:num>
  <w:num w:numId="8">
    <w:abstractNumId w:val="10"/>
  </w:num>
  <w:num w:numId="9">
    <w:abstractNumId w:val="30"/>
  </w:num>
  <w:num w:numId="10">
    <w:abstractNumId w:val="38"/>
  </w:num>
  <w:num w:numId="11">
    <w:abstractNumId w:val="8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11"/>
  </w:num>
  <w:num w:numId="17">
    <w:abstractNumId w:val="2"/>
  </w:num>
  <w:num w:numId="18">
    <w:abstractNumId w:val="16"/>
  </w:num>
  <w:num w:numId="19">
    <w:abstractNumId w:val="27"/>
  </w:num>
  <w:num w:numId="20">
    <w:abstractNumId w:val="32"/>
  </w:num>
  <w:num w:numId="21">
    <w:abstractNumId w:val="7"/>
  </w:num>
  <w:num w:numId="22">
    <w:abstractNumId w:val="36"/>
  </w:num>
  <w:num w:numId="23">
    <w:abstractNumId w:val="14"/>
  </w:num>
  <w:num w:numId="24">
    <w:abstractNumId w:val="12"/>
  </w:num>
  <w:num w:numId="25">
    <w:abstractNumId w:val="34"/>
  </w:num>
  <w:num w:numId="26">
    <w:abstractNumId w:val="15"/>
  </w:num>
  <w:num w:numId="27">
    <w:abstractNumId w:val="13"/>
  </w:num>
  <w:num w:numId="28">
    <w:abstractNumId w:val="28"/>
  </w:num>
  <w:num w:numId="29">
    <w:abstractNumId w:val="26"/>
  </w:num>
  <w:num w:numId="30">
    <w:abstractNumId w:val="33"/>
  </w:num>
  <w:num w:numId="31">
    <w:abstractNumId w:val="22"/>
  </w:num>
  <w:num w:numId="32">
    <w:abstractNumId w:val="25"/>
  </w:num>
  <w:num w:numId="33">
    <w:abstractNumId w:val="19"/>
  </w:num>
  <w:num w:numId="34">
    <w:abstractNumId w:val="31"/>
  </w:num>
  <w:num w:numId="35">
    <w:abstractNumId w:val="24"/>
  </w:num>
  <w:num w:numId="36">
    <w:abstractNumId w:val="4"/>
  </w:num>
  <w:num w:numId="37">
    <w:abstractNumId w:val="21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02140"/>
    <w:rsid w:val="000065E5"/>
    <w:rsid w:val="00043E54"/>
    <w:rsid w:val="00044E81"/>
    <w:rsid w:val="00064BBA"/>
    <w:rsid w:val="00071CD5"/>
    <w:rsid w:val="000A1DB1"/>
    <w:rsid w:val="000A52EB"/>
    <w:rsid w:val="001643F3"/>
    <w:rsid w:val="00181C1E"/>
    <w:rsid w:val="00191218"/>
    <w:rsid w:val="001C33C8"/>
    <w:rsid w:val="00221766"/>
    <w:rsid w:val="00260D21"/>
    <w:rsid w:val="002D0540"/>
    <w:rsid w:val="002D4A37"/>
    <w:rsid w:val="002E46E1"/>
    <w:rsid w:val="003223B5"/>
    <w:rsid w:val="0039159E"/>
    <w:rsid w:val="003B0833"/>
    <w:rsid w:val="004131C4"/>
    <w:rsid w:val="00421F64"/>
    <w:rsid w:val="004220EA"/>
    <w:rsid w:val="00437475"/>
    <w:rsid w:val="00494A77"/>
    <w:rsid w:val="004A69E3"/>
    <w:rsid w:val="00504EB0"/>
    <w:rsid w:val="005324EC"/>
    <w:rsid w:val="005625F6"/>
    <w:rsid w:val="005878C7"/>
    <w:rsid w:val="005A132C"/>
    <w:rsid w:val="005A4E33"/>
    <w:rsid w:val="005C578E"/>
    <w:rsid w:val="005D5B2B"/>
    <w:rsid w:val="005E5EF5"/>
    <w:rsid w:val="00603C55"/>
    <w:rsid w:val="00615727"/>
    <w:rsid w:val="0066220D"/>
    <w:rsid w:val="0067454C"/>
    <w:rsid w:val="00683E10"/>
    <w:rsid w:val="006D04CC"/>
    <w:rsid w:val="006F3DB6"/>
    <w:rsid w:val="00701E6E"/>
    <w:rsid w:val="00704306"/>
    <w:rsid w:val="00730B5C"/>
    <w:rsid w:val="00747D38"/>
    <w:rsid w:val="00755B4F"/>
    <w:rsid w:val="00763D5B"/>
    <w:rsid w:val="007675C3"/>
    <w:rsid w:val="007C7EDB"/>
    <w:rsid w:val="007D38DE"/>
    <w:rsid w:val="007E4F6F"/>
    <w:rsid w:val="00806B1F"/>
    <w:rsid w:val="00862A9A"/>
    <w:rsid w:val="00885FE0"/>
    <w:rsid w:val="008C6984"/>
    <w:rsid w:val="008D0D55"/>
    <w:rsid w:val="008D4204"/>
    <w:rsid w:val="00940EB8"/>
    <w:rsid w:val="009524FA"/>
    <w:rsid w:val="00A26F33"/>
    <w:rsid w:val="00A46808"/>
    <w:rsid w:val="00A62D2C"/>
    <w:rsid w:val="00A73B4C"/>
    <w:rsid w:val="00AA0398"/>
    <w:rsid w:val="00B470CA"/>
    <w:rsid w:val="00BA0757"/>
    <w:rsid w:val="00BB14FF"/>
    <w:rsid w:val="00BC1BDD"/>
    <w:rsid w:val="00BF2D55"/>
    <w:rsid w:val="00C12472"/>
    <w:rsid w:val="00C130AA"/>
    <w:rsid w:val="00D136E6"/>
    <w:rsid w:val="00D37489"/>
    <w:rsid w:val="00D90E2B"/>
    <w:rsid w:val="00DC5973"/>
    <w:rsid w:val="00DD2094"/>
    <w:rsid w:val="00E454DA"/>
    <w:rsid w:val="00E45E94"/>
    <w:rsid w:val="00EF645C"/>
    <w:rsid w:val="00F21DDF"/>
    <w:rsid w:val="00F51F98"/>
    <w:rsid w:val="00F56868"/>
    <w:rsid w:val="00F90CE6"/>
    <w:rsid w:val="00FD29DF"/>
    <w:rsid w:val="0A8850E3"/>
    <w:rsid w:val="3631602A"/>
    <w:rsid w:val="5BCFD8FE"/>
    <w:rsid w:val="67A1D658"/>
    <w:rsid w:val="6FF0B03C"/>
    <w:rsid w:val="7F22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C091FE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Jaimey Thomas</cp:lastModifiedBy>
  <cp:revision>8</cp:revision>
  <cp:lastPrinted>2022-06-22T10:09:00Z</cp:lastPrinted>
  <dcterms:created xsi:type="dcterms:W3CDTF">2022-04-25T13:39:00Z</dcterms:created>
  <dcterms:modified xsi:type="dcterms:W3CDTF">2022-10-31T14:15:00Z</dcterms:modified>
</cp:coreProperties>
</file>